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F80EF2" w14:textId="1B0CA011" w:rsidR="00547F8B" w:rsidRDefault="00232167" w:rsidP="004E323E">
      <w:pPr>
        <w:rPr>
          <w:lang w:val="da-DK"/>
        </w:rPr>
      </w:pPr>
      <w:bookmarkStart w:id="0" w:name="_GoBack"/>
      <w:bookmarkEnd w:id="0"/>
      <w:r>
        <w:rPr>
          <w:lang w:val="da-DK"/>
        </w:rPr>
        <w:t xml:space="preserve">Referat til hjemmesiden fra bestyrelsesmøde 24-11-2025. </w:t>
      </w:r>
    </w:p>
    <w:p w14:paraId="4E656472" w14:textId="22CB5311" w:rsidR="00232167" w:rsidRDefault="00232167" w:rsidP="004E323E">
      <w:pPr>
        <w:rPr>
          <w:lang w:val="da-DK"/>
        </w:rPr>
      </w:pPr>
    </w:p>
    <w:p w14:paraId="6D3E6AFF" w14:textId="12E6FA4F" w:rsidR="00232167" w:rsidRDefault="00232167" w:rsidP="004E323E">
      <w:pPr>
        <w:rPr>
          <w:lang w:val="da-DK"/>
        </w:rPr>
      </w:pPr>
      <w:r>
        <w:rPr>
          <w:lang w:val="da-DK"/>
        </w:rPr>
        <w:t>Dagsorden:</w:t>
      </w:r>
    </w:p>
    <w:p w14:paraId="421D75CD" w14:textId="7F3D0FC9" w:rsidR="00232167" w:rsidRDefault="00232167" w:rsidP="004E323E">
      <w:pPr>
        <w:rPr>
          <w:lang w:val="da-DK"/>
        </w:rPr>
      </w:pPr>
    </w:p>
    <w:p w14:paraId="64939BD0" w14:textId="037442EF" w:rsidR="00232167" w:rsidRDefault="00232167" w:rsidP="00232167">
      <w:pPr>
        <w:pStyle w:val="Listeafsnit"/>
        <w:numPr>
          <w:ilvl w:val="0"/>
          <w:numId w:val="2"/>
        </w:numPr>
        <w:rPr>
          <w:lang w:val="da-DK"/>
        </w:rPr>
      </w:pPr>
      <w:r>
        <w:rPr>
          <w:lang w:val="da-DK"/>
        </w:rPr>
        <w:t>Besøg fra Idrætslinjen /Team Danmark / om at få oprettet en basket specifik linje på idrætslinjen (7-9. klasse).</w:t>
      </w:r>
    </w:p>
    <w:p w14:paraId="1E388BCA" w14:textId="7557E3A4" w:rsidR="00232167" w:rsidRDefault="00232167" w:rsidP="00232167">
      <w:pPr>
        <w:pStyle w:val="Listeafsnit"/>
        <w:numPr>
          <w:ilvl w:val="0"/>
          <w:numId w:val="2"/>
        </w:numPr>
        <w:rPr>
          <w:lang w:val="da-DK"/>
        </w:rPr>
      </w:pPr>
      <w:r>
        <w:rPr>
          <w:lang w:val="da-DK"/>
        </w:rPr>
        <w:t>Økonomi og overblik over kontingenter</w:t>
      </w:r>
    </w:p>
    <w:p w14:paraId="47C4F8F3" w14:textId="756C46F9" w:rsidR="00232167" w:rsidRDefault="00232167" w:rsidP="00232167">
      <w:pPr>
        <w:pStyle w:val="Listeafsnit"/>
        <w:numPr>
          <w:ilvl w:val="0"/>
          <w:numId w:val="2"/>
        </w:numPr>
        <w:rPr>
          <w:lang w:val="da-DK"/>
        </w:rPr>
      </w:pPr>
      <w:proofErr w:type="gramStart"/>
      <w:r>
        <w:rPr>
          <w:lang w:val="da-DK"/>
        </w:rPr>
        <w:t>DBBF kvalitetskoncept</w:t>
      </w:r>
      <w:proofErr w:type="gramEnd"/>
    </w:p>
    <w:p w14:paraId="55EBA6E8" w14:textId="30593381" w:rsidR="00232167" w:rsidRDefault="00232167" w:rsidP="00232167">
      <w:pPr>
        <w:pStyle w:val="Listeafsnit"/>
        <w:numPr>
          <w:ilvl w:val="0"/>
          <w:numId w:val="2"/>
        </w:numPr>
        <w:rPr>
          <w:lang w:val="da-DK"/>
        </w:rPr>
      </w:pPr>
      <w:r>
        <w:rPr>
          <w:lang w:val="da-DK"/>
        </w:rPr>
        <w:t>Sponsorsøgning og fondssøgning</w:t>
      </w:r>
    </w:p>
    <w:p w14:paraId="6919B7F3" w14:textId="5F3CBEF0" w:rsidR="001403F4" w:rsidRDefault="001403F4" w:rsidP="00232167">
      <w:pPr>
        <w:pStyle w:val="Listeafsnit"/>
        <w:numPr>
          <w:ilvl w:val="0"/>
          <w:numId w:val="2"/>
        </w:numPr>
        <w:rPr>
          <w:lang w:val="da-DK"/>
        </w:rPr>
      </w:pPr>
      <w:r>
        <w:rPr>
          <w:lang w:val="da-DK"/>
        </w:rPr>
        <w:t>Næste bestyrelsesmøde</w:t>
      </w:r>
    </w:p>
    <w:p w14:paraId="3F9F9258" w14:textId="31BD5A87" w:rsidR="00232167" w:rsidRDefault="00232167" w:rsidP="00232167">
      <w:pPr>
        <w:rPr>
          <w:lang w:val="da-DK"/>
        </w:rPr>
      </w:pPr>
    </w:p>
    <w:p w14:paraId="4846C4A2" w14:textId="5DF261A7" w:rsidR="00232167" w:rsidRDefault="00232167" w:rsidP="00232167">
      <w:pPr>
        <w:rPr>
          <w:lang w:val="da-DK"/>
        </w:rPr>
      </w:pPr>
    </w:p>
    <w:p w14:paraId="3699259A" w14:textId="2C4447EF" w:rsidR="00232167" w:rsidRDefault="00232167" w:rsidP="00232167">
      <w:pPr>
        <w:rPr>
          <w:lang w:val="da-DK"/>
        </w:rPr>
      </w:pPr>
    </w:p>
    <w:p w14:paraId="1DF970D7" w14:textId="77777777" w:rsidR="005B699F" w:rsidRDefault="00232167" w:rsidP="00232167">
      <w:pPr>
        <w:rPr>
          <w:lang w:val="da-DK"/>
        </w:rPr>
      </w:pPr>
      <w:r>
        <w:rPr>
          <w:lang w:val="da-DK"/>
        </w:rPr>
        <w:t xml:space="preserve">Ad 1: </w:t>
      </w:r>
    </w:p>
    <w:p w14:paraId="7AC4D093" w14:textId="2466FCB5" w:rsidR="005B699F" w:rsidRDefault="00232167" w:rsidP="00232167">
      <w:pPr>
        <w:rPr>
          <w:lang w:val="da-DK"/>
        </w:rPr>
      </w:pPr>
      <w:r>
        <w:rPr>
          <w:lang w:val="da-DK"/>
        </w:rPr>
        <w:t xml:space="preserve">Repræsentant fra kommunen fortalte om mulighederne for at få oprettet en basket specifik linje på idrætslinjen på Borupgårdsskolen. Hovedpunkterne er at, det er vigtigt at få skabt fede miljøer hvor sportsudøverne bliver hængende længe, det er vigtigt at få skabt et stærkt miljø og få professionaliseret klubberne. </w:t>
      </w:r>
      <w:r w:rsidR="005B699F">
        <w:rPr>
          <w:lang w:val="da-DK"/>
        </w:rPr>
        <w:t>Derudover lagdes der vægt på vigtigheden af samarbejde på tværs af klubberne i Nordsjælland og få skabt stærke fælles miljøer.</w:t>
      </w:r>
    </w:p>
    <w:p w14:paraId="0144B95B" w14:textId="77777777" w:rsidR="005B699F" w:rsidRDefault="005B699F" w:rsidP="00232167">
      <w:pPr>
        <w:rPr>
          <w:lang w:val="da-DK"/>
        </w:rPr>
      </w:pPr>
      <w:r>
        <w:rPr>
          <w:lang w:val="da-DK"/>
        </w:rPr>
        <w:t>Bestyrelsen vil kontakte DBBF og arbejde videre med at afdække mulighederne.</w:t>
      </w:r>
    </w:p>
    <w:p w14:paraId="1C7A158B" w14:textId="77777777" w:rsidR="005B699F" w:rsidRDefault="005B699F" w:rsidP="00232167">
      <w:pPr>
        <w:rPr>
          <w:lang w:val="da-DK"/>
        </w:rPr>
      </w:pPr>
    </w:p>
    <w:p w14:paraId="52885E23" w14:textId="3E47F52B" w:rsidR="00232167" w:rsidRDefault="005B699F" w:rsidP="00232167">
      <w:pPr>
        <w:rPr>
          <w:lang w:val="da-DK"/>
        </w:rPr>
      </w:pPr>
      <w:r>
        <w:rPr>
          <w:lang w:val="da-DK"/>
        </w:rPr>
        <w:t>Ad 2</w:t>
      </w:r>
      <w:r w:rsidR="003A6E55">
        <w:rPr>
          <w:lang w:val="da-DK"/>
        </w:rPr>
        <w:t>:</w:t>
      </w:r>
      <w:r w:rsidR="00232167">
        <w:rPr>
          <w:lang w:val="da-DK"/>
        </w:rPr>
        <w:t xml:space="preserve"> </w:t>
      </w:r>
    </w:p>
    <w:p w14:paraId="68971580" w14:textId="6BF0BF8A" w:rsidR="005B699F" w:rsidRDefault="005B699F" w:rsidP="00232167">
      <w:pPr>
        <w:rPr>
          <w:lang w:val="da-DK"/>
        </w:rPr>
      </w:pPr>
      <w:r>
        <w:rPr>
          <w:lang w:val="da-DK"/>
        </w:rPr>
        <w:t xml:space="preserve">Bestyrelsen vil </w:t>
      </w:r>
      <w:r w:rsidR="003A6E55">
        <w:rPr>
          <w:lang w:val="da-DK"/>
        </w:rPr>
        <w:t>igangsætte en proces der skal sikre at alle kontingenter indbetales. Derudover opleves der udfordringer med at betale kontingent på holdsport efter fristen, bestyrelsen vil følge op på dette. Bestyrelsen vil derudover følge op på at klubbens haltider bliver benyttet, således at der ikke betales for haltider der ikke bliver brugt.</w:t>
      </w:r>
    </w:p>
    <w:p w14:paraId="0DF0F40B" w14:textId="6FCEF47A" w:rsidR="003A6E55" w:rsidRDefault="003A6E55" w:rsidP="00232167">
      <w:pPr>
        <w:rPr>
          <w:lang w:val="da-DK"/>
        </w:rPr>
      </w:pPr>
    </w:p>
    <w:p w14:paraId="7185EC25" w14:textId="699546EA" w:rsidR="003A6E55" w:rsidRDefault="003A6E55" w:rsidP="00232167">
      <w:pPr>
        <w:rPr>
          <w:lang w:val="da-DK"/>
        </w:rPr>
      </w:pPr>
      <w:r>
        <w:rPr>
          <w:lang w:val="da-DK"/>
        </w:rPr>
        <w:t>Ad 3:</w:t>
      </w:r>
    </w:p>
    <w:p w14:paraId="1ECE661D" w14:textId="3BE9711E" w:rsidR="003A6E55" w:rsidRDefault="003A6E55" w:rsidP="00232167">
      <w:r>
        <w:rPr>
          <w:lang w:val="da-DK"/>
        </w:rPr>
        <w:t xml:space="preserve">Bestyrelsen har besluttet at gå videre med arbejdet vedr. </w:t>
      </w:r>
      <w:proofErr w:type="gramStart"/>
      <w:r>
        <w:rPr>
          <w:lang w:val="da-DK"/>
        </w:rPr>
        <w:t>DBBF kvalitetskoncept</w:t>
      </w:r>
      <w:proofErr w:type="gramEnd"/>
      <w:r>
        <w:rPr>
          <w:lang w:val="da-DK"/>
        </w:rPr>
        <w:t xml:space="preserve">. På nuværende tidspunkt er der allerede en del trænere mv. der har taget trænerløftet på </w:t>
      </w:r>
      <w:hyperlink r:id="rId7" w:history="1">
        <w:r w:rsidRPr="003A6E55">
          <w:rPr>
            <w:rStyle w:val="Hyperlink"/>
            <w:lang w:val="da-DK"/>
          </w:rPr>
          <w:t>Her er alt, du skal vide om DIF Trænerløftet | DIF</w:t>
        </w:r>
      </w:hyperlink>
    </w:p>
    <w:p w14:paraId="05A55E06" w14:textId="3414C2A7" w:rsidR="003A6E55" w:rsidRDefault="003A6E55" w:rsidP="00232167"/>
    <w:p w14:paraId="1B7C5C88" w14:textId="6B822D00" w:rsidR="003A6E55" w:rsidRDefault="003A6E55" w:rsidP="00232167">
      <w:r>
        <w:t>Ad 4:</w:t>
      </w:r>
    </w:p>
    <w:p w14:paraId="7C054531" w14:textId="56D41309" w:rsidR="003A6E55" w:rsidRDefault="003A6E55" w:rsidP="00232167">
      <w:pPr>
        <w:rPr>
          <w:lang w:val="da-DK"/>
        </w:rPr>
      </w:pPr>
      <w:r w:rsidRPr="003A6E55">
        <w:rPr>
          <w:lang w:val="da-DK"/>
        </w:rPr>
        <w:t>Bestyrelsen har vendt mulighederne for a</w:t>
      </w:r>
      <w:r>
        <w:rPr>
          <w:lang w:val="da-DK"/>
        </w:rPr>
        <w:t>t styrke sponsorsøgning og fondssøgning på tværs af klubben</w:t>
      </w:r>
      <w:r w:rsidR="001403F4">
        <w:rPr>
          <w:lang w:val="da-DK"/>
        </w:rPr>
        <w:t xml:space="preserve"> og afsøge om der i klubben skulle være nogle med erfaring indenfor dette område</w:t>
      </w:r>
      <w:r>
        <w:rPr>
          <w:lang w:val="da-DK"/>
        </w:rPr>
        <w:t>. Bestyrelsen vil på et senere tidspunkt skrive ud til klubbens medlemmer o</w:t>
      </w:r>
      <w:r w:rsidR="001403F4">
        <w:rPr>
          <w:lang w:val="da-DK"/>
        </w:rPr>
        <w:t xml:space="preserve">g forsøge at nedsætte en sponsorgruppe/fondssøgningsgruppe. </w:t>
      </w:r>
    </w:p>
    <w:p w14:paraId="20EB35AF" w14:textId="7A774640" w:rsidR="001403F4" w:rsidRDefault="001403F4" w:rsidP="00232167">
      <w:pPr>
        <w:rPr>
          <w:lang w:val="da-DK"/>
        </w:rPr>
      </w:pPr>
    </w:p>
    <w:p w14:paraId="4CCEF09F" w14:textId="459A688B" w:rsidR="001403F4" w:rsidRDefault="001403F4" w:rsidP="00232167">
      <w:pPr>
        <w:rPr>
          <w:lang w:val="da-DK"/>
        </w:rPr>
      </w:pPr>
      <w:r>
        <w:rPr>
          <w:lang w:val="da-DK"/>
        </w:rPr>
        <w:t>Ad 5:</w:t>
      </w:r>
    </w:p>
    <w:p w14:paraId="4FA96374" w14:textId="50085FE3" w:rsidR="001403F4" w:rsidRPr="003A6E55" w:rsidRDefault="001403F4" w:rsidP="00232167">
      <w:pPr>
        <w:rPr>
          <w:lang w:val="da-DK"/>
        </w:rPr>
      </w:pPr>
      <w:r>
        <w:rPr>
          <w:lang w:val="da-DK"/>
        </w:rPr>
        <w:t>Bestyrelsen vil holde næste bestyrelsesmøde i januar 2026. Endelig dato følger.</w:t>
      </w:r>
    </w:p>
    <w:sectPr w:rsidR="001403F4" w:rsidRPr="003A6E55" w:rsidSect="002C7A7C">
      <w:headerReference w:type="even" r:id="rId8"/>
      <w:headerReference w:type="default" r:id="rId9"/>
      <w:footerReference w:type="even" r:id="rId10"/>
      <w:footerReference w:type="default" r:id="rId11"/>
      <w:headerReference w:type="first" r:id="rId12"/>
      <w:footerReference w:type="first" r:id="rId13"/>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B84CFB" w14:textId="77777777" w:rsidR="005A1C2C" w:rsidRDefault="005A1C2C" w:rsidP="00C37673">
      <w:pPr>
        <w:spacing w:line="240" w:lineRule="auto"/>
      </w:pPr>
      <w:r>
        <w:separator/>
      </w:r>
    </w:p>
  </w:endnote>
  <w:endnote w:type="continuationSeparator" w:id="0">
    <w:p w14:paraId="0DFE6F43" w14:textId="77777777" w:rsidR="005A1C2C" w:rsidRDefault="005A1C2C" w:rsidP="00C3767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CE71C" w14:textId="77777777" w:rsidR="00C37673" w:rsidRDefault="00C37673">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B1272" w14:textId="77777777" w:rsidR="00C37673" w:rsidRDefault="00C37673">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4125A" w14:textId="77777777" w:rsidR="00C37673" w:rsidRDefault="00C37673">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7B0A93" w14:textId="77777777" w:rsidR="005A1C2C" w:rsidRDefault="005A1C2C" w:rsidP="00C37673">
      <w:pPr>
        <w:spacing w:line="240" w:lineRule="auto"/>
      </w:pPr>
      <w:r>
        <w:separator/>
      </w:r>
    </w:p>
  </w:footnote>
  <w:footnote w:type="continuationSeparator" w:id="0">
    <w:p w14:paraId="58DEB150" w14:textId="77777777" w:rsidR="005A1C2C" w:rsidRDefault="005A1C2C" w:rsidP="00C3767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F00FF" w14:textId="77777777" w:rsidR="00C37673" w:rsidRDefault="00C37673">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AA5A6" w14:textId="77777777" w:rsidR="00C37673" w:rsidRDefault="00C37673">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E8B6A" w14:textId="77777777" w:rsidR="00C37673" w:rsidRDefault="00C37673">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904C3"/>
    <w:multiLevelType w:val="hybridMultilevel"/>
    <w:tmpl w:val="9B2A37AE"/>
    <w:lvl w:ilvl="0" w:tplc="4AEA8732">
      <w:start w:val="1"/>
      <w:numFmt w:val="bullet"/>
      <w:pStyle w:val="Punktopstilling"/>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6EDB1B6D"/>
    <w:multiLevelType w:val="hybridMultilevel"/>
    <w:tmpl w:val="E0000BD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DateAndTime/>
  <w:proofState w:spelling="clean" w:grammar="clean"/>
  <w:defaultTabStop w:val="720"/>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167"/>
    <w:rsid w:val="001403F4"/>
    <w:rsid w:val="0020084C"/>
    <w:rsid w:val="00232167"/>
    <w:rsid w:val="00254D7F"/>
    <w:rsid w:val="002C7A7C"/>
    <w:rsid w:val="003A6E55"/>
    <w:rsid w:val="00405C67"/>
    <w:rsid w:val="004B773B"/>
    <w:rsid w:val="004E323E"/>
    <w:rsid w:val="00547F8B"/>
    <w:rsid w:val="005A1C2C"/>
    <w:rsid w:val="005B699F"/>
    <w:rsid w:val="005E05C9"/>
    <w:rsid w:val="0066191E"/>
    <w:rsid w:val="00856C93"/>
    <w:rsid w:val="0090272A"/>
    <w:rsid w:val="009C5B82"/>
    <w:rsid w:val="00AB3BAC"/>
    <w:rsid w:val="00AB4067"/>
    <w:rsid w:val="00C37673"/>
    <w:rsid w:val="00D65DA0"/>
    <w:rsid w:val="00E125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12AB08"/>
  <w15:chartTrackingRefBased/>
  <w15:docId w15:val="{DFC61F9D-3D6D-4577-8370-48777AB00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6C93"/>
    <w:pPr>
      <w:spacing w:after="0" w:line="280" w:lineRule="atLeast"/>
    </w:pPr>
    <w:rPr>
      <w:rFonts w:ascii="Arial" w:hAnsi="Arial"/>
      <w:sz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Punktopstilling">
    <w:name w:val="Punktopstilling"/>
    <w:basedOn w:val="Normal"/>
    <w:qFormat/>
    <w:rsid w:val="004E323E"/>
    <w:pPr>
      <w:numPr>
        <w:numId w:val="1"/>
      </w:numPr>
      <w:tabs>
        <w:tab w:val="left" w:pos="284"/>
      </w:tabs>
      <w:ind w:left="284" w:hanging="284"/>
    </w:pPr>
  </w:style>
  <w:style w:type="paragraph" w:styleId="Sidehoved">
    <w:name w:val="header"/>
    <w:basedOn w:val="Normal"/>
    <w:link w:val="SidehovedTegn"/>
    <w:uiPriority w:val="99"/>
    <w:unhideWhenUsed/>
    <w:rsid w:val="00C37673"/>
    <w:pPr>
      <w:tabs>
        <w:tab w:val="center" w:pos="4819"/>
        <w:tab w:val="right" w:pos="9638"/>
      </w:tabs>
      <w:spacing w:line="240" w:lineRule="auto"/>
    </w:pPr>
  </w:style>
  <w:style w:type="character" w:customStyle="1" w:styleId="SidehovedTegn">
    <w:name w:val="Sidehoved Tegn"/>
    <w:basedOn w:val="Standardskrifttypeiafsnit"/>
    <w:link w:val="Sidehoved"/>
    <w:uiPriority w:val="99"/>
    <w:rsid w:val="00C37673"/>
    <w:rPr>
      <w:rFonts w:ascii="Arial" w:hAnsi="Arial"/>
      <w:sz w:val="20"/>
    </w:rPr>
  </w:style>
  <w:style w:type="paragraph" w:styleId="Sidefod">
    <w:name w:val="footer"/>
    <w:basedOn w:val="Normal"/>
    <w:link w:val="SidefodTegn"/>
    <w:uiPriority w:val="99"/>
    <w:unhideWhenUsed/>
    <w:rsid w:val="00C37673"/>
    <w:pPr>
      <w:tabs>
        <w:tab w:val="center" w:pos="4819"/>
        <w:tab w:val="right" w:pos="9638"/>
      </w:tabs>
      <w:spacing w:line="240" w:lineRule="auto"/>
    </w:pPr>
  </w:style>
  <w:style w:type="character" w:customStyle="1" w:styleId="SidefodTegn">
    <w:name w:val="Sidefod Tegn"/>
    <w:basedOn w:val="Standardskrifttypeiafsnit"/>
    <w:link w:val="Sidefod"/>
    <w:uiPriority w:val="99"/>
    <w:rsid w:val="00C37673"/>
    <w:rPr>
      <w:rFonts w:ascii="Arial" w:hAnsi="Arial"/>
      <w:sz w:val="20"/>
    </w:rPr>
  </w:style>
  <w:style w:type="paragraph" w:styleId="Listeafsnit">
    <w:name w:val="List Paragraph"/>
    <w:basedOn w:val="Normal"/>
    <w:uiPriority w:val="34"/>
    <w:qFormat/>
    <w:rsid w:val="00232167"/>
    <w:pPr>
      <w:ind w:left="720"/>
      <w:contextualSpacing/>
    </w:pPr>
  </w:style>
  <w:style w:type="character" w:styleId="Hyperlink">
    <w:name w:val="Hyperlink"/>
    <w:basedOn w:val="Standardskrifttypeiafsnit"/>
    <w:uiPriority w:val="99"/>
    <w:semiHidden/>
    <w:unhideWhenUsed/>
    <w:rsid w:val="003A6E5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dif.dk/om-dif/det-arbejder-vi-for/fremtidens-idraet-for-boern-og-unge/traenerloeftet"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Pages>
  <Words>271</Words>
  <Characters>1660</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Nilas Flindt Siegstad</dc:creator>
  <cp:keywords/>
  <dc:description/>
  <cp:lastModifiedBy>Nilas Flindt Siegstad</cp:lastModifiedBy>
  <cp:revision>1</cp:revision>
  <dcterms:created xsi:type="dcterms:W3CDTF">2025-11-26T07:09:00Z</dcterms:created>
  <dcterms:modified xsi:type="dcterms:W3CDTF">2025-11-26T07:42:00Z</dcterms:modified>
</cp:coreProperties>
</file>