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2E5D" w14:textId="77777777" w:rsidR="004C7B75" w:rsidRDefault="004C7B75">
      <w:pPr>
        <w:rPr>
          <w:b/>
        </w:rPr>
      </w:pPr>
    </w:p>
    <w:p w14:paraId="097285D9" w14:textId="4A757F17" w:rsidR="004C7B75" w:rsidRDefault="00591C7F">
      <w:pPr>
        <w:rPr>
          <w:b/>
          <w:u w:val="single"/>
        </w:rPr>
      </w:pPr>
      <w:r>
        <w:rPr>
          <w:b/>
          <w:u w:val="single"/>
        </w:rPr>
        <w:t>202</w:t>
      </w:r>
      <w:r w:rsidR="007A0AD6">
        <w:rPr>
          <w:b/>
          <w:u w:val="single"/>
        </w:rPr>
        <w:t>5</w:t>
      </w:r>
      <w:r>
        <w:rPr>
          <w:b/>
          <w:u w:val="single"/>
        </w:rPr>
        <w:t xml:space="preserve"> Priser </w:t>
      </w:r>
      <w:r w:rsidR="004131A0">
        <w:rPr>
          <w:b/>
          <w:u w:val="single"/>
        </w:rPr>
        <w:t xml:space="preserve"> </w:t>
      </w:r>
      <w:r w:rsidR="00501332">
        <w:rPr>
          <w:b/>
          <w:u w:val="single"/>
        </w:rPr>
        <w:t xml:space="preserve">og Vilkår </w:t>
      </w:r>
      <w:r w:rsidR="004131A0">
        <w:rPr>
          <w:b/>
          <w:u w:val="single"/>
        </w:rPr>
        <w:t xml:space="preserve">for </w:t>
      </w:r>
      <w:r w:rsidR="004C7B75" w:rsidRPr="00CB3251">
        <w:rPr>
          <w:b/>
          <w:u w:val="single"/>
        </w:rPr>
        <w:t xml:space="preserve"> J/80 </w:t>
      </w:r>
      <w:r w:rsidR="00282B3F">
        <w:rPr>
          <w:b/>
          <w:u w:val="single"/>
        </w:rPr>
        <w:t xml:space="preserve">og J/70 </w:t>
      </w:r>
      <w:r w:rsidR="004C7B75" w:rsidRPr="00CB3251">
        <w:rPr>
          <w:b/>
          <w:u w:val="single"/>
        </w:rPr>
        <w:t xml:space="preserve">for Sejlcenter </w:t>
      </w:r>
      <w:proofErr w:type="spellStart"/>
      <w:r w:rsidR="004C7B75" w:rsidRPr="00CB3251">
        <w:rPr>
          <w:b/>
          <w:u w:val="single"/>
        </w:rPr>
        <w:t>Nivaa</w:t>
      </w:r>
      <w:proofErr w:type="spellEnd"/>
      <w:r w:rsidR="004C7B75" w:rsidRPr="00CB3251">
        <w:rPr>
          <w:b/>
          <w:u w:val="single"/>
        </w:rPr>
        <w:t xml:space="preserve"> medlemmer</w:t>
      </w:r>
    </w:p>
    <w:p w14:paraId="1AEC56AE" w14:textId="77777777" w:rsidR="00282B3F" w:rsidRDefault="00282B3F">
      <w:pPr>
        <w:rPr>
          <w:b/>
          <w:u w:val="single"/>
        </w:rPr>
      </w:pPr>
    </w:p>
    <w:p w14:paraId="05692630" w14:textId="38A11101" w:rsidR="00282B3F" w:rsidRPr="00282B3F" w:rsidRDefault="00282B3F">
      <w:pPr>
        <w:rPr>
          <w:b/>
        </w:rPr>
      </w:pPr>
      <w:r w:rsidRPr="00282B3F">
        <w:rPr>
          <w:b/>
        </w:rPr>
        <w:t>Vilkår og Priser For J/80 DEN 46</w:t>
      </w:r>
      <w:r>
        <w:rPr>
          <w:b/>
        </w:rPr>
        <w:t>5</w:t>
      </w:r>
      <w:r w:rsidRPr="00282B3F">
        <w:rPr>
          <w:b/>
        </w:rPr>
        <w:t xml:space="preserve"> Bella, J/70 DEN </w:t>
      </w:r>
      <w:proofErr w:type="gramStart"/>
      <w:r w:rsidRPr="00282B3F">
        <w:rPr>
          <w:b/>
        </w:rPr>
        <w:t>1761</w:t>
      </w:r>
      <w:proofErr w:type="gramEnd"/>
      <w:r w:rsidR="00331FE6">
        <w:rPr>
          <w:b/>
        </w:rPr>
        <w:t xml:space="preserve"> Donna</w:t>
      </w:r>
      <w:r w:rsidRPr="00282B3F">
        <w:rPr>
          <w:b/>
        </w:rPr>
        <w:t xml:space="preserve"> og J/70 DEN 1762</w:t>
      </w:r>
      <w:r w:rsidR="00331FE6">
        <w:rPr>
          <w:b/>
        </w:rPr>
        <w:t xml:space="preserve"> Emma</w:t>
      </w:r>
    </w:p>
    <w:p w14:paraId="09858411" w14:textId="77777777" w:rsidR="004C7B75" w:rsidRDefault="004C7B75">
      <w:pPr>
        <w:rPr>
          <w:b/>
        </w:rPr>
      </w:pPr>
    </w:p>
    <w:p w14:paraId="6228366C" w14:textId="64438A1D" w:rsidR="004C7B75" w:rsidRDefault="004C7B75">
      <w:pPr>
        <w:rPr>
          <w:b/>
        </w:rPr>
      </w:pPr>
      <w:r>
        <w:rPr>
          <w:b/>
        </w:rPr>
        <w:t>Vintersejlads</w:t>
      </w:r>
      <w:r w:rsidR="005D2294">
        <w:rPr>
          <w:b/>
        </w:rPr>
        <w:t xml:space="preserve"> (NVC)</w:t>
      </w:r>
      <w:r>
        <w:rPr>
          <w:b/>
        </w:rPr>
        <w:t xml:space="preserve"> </w:t>
      </w:r>
      <w:r w:rsidR="007A3090">
        <w:rPr>
          <w:b/>
        </w:rPr>
        <w:t>1</w:t>
      </w:r>
      <w:r w:rsidR="00282B3F">
        <w:rPr>
          <w:b/>
        </w:rPr>
        <w:t>750</w:t>
      </w:r>
      <w:r>
        <w:rPr>
          <w:b/>
        </w:rPr>
        <w:t>/</w:t>
      </w:r>
      <w:proofErr w:type="gramStart"/>
      <w:r>
        <w:rPr>
          <w:b/>
        </w:rPr>
        <w:t>deltager</w:t>
      </w:r>
      <w:r w:rsidR="00282B3F">
        <w:rPr>
          <w:b/>
        </w:rPr>
        <w:t xml:space="preserve">  </w:t>
      </w:r>
      <w:r>
        <w:rPr>
          <w:b/>
        </w:rPr>
        <w:t>for</w:t>
      </w:r>
      <w:proofErr w:type="gramEnd"/>
      <w:r>
        <w:rPr>
          <w:b/>
        </w:rPr>
        <w:t xml:space="preserve"> sæson oktober til april.</w:t>
      </w:r>
    </w:p>
    <w:p w14:paraId="3BBCBA8E" w14:textId="4B9593C3" w:rsidR="004C7B75" w:rsidRDefault="004C7B75">
      <w:pPr>
        <w:rPr>
          <w:b/>
        </w:rPr>
      </w:pPr>
      <w:r>
        <w:rPr>
          <w:b/>
        </w:rPr>
        <w:t>Tirsdags</w:t>
      </w:r>
      <w:r w:rsidR="005D2294">
        <w:rPr>
          <w:b/>
        </w:rPr>
        <w:t>kap</w:t>
      </w:r>
      <w:r>
        <w:rPr>
          <w:b/>
        </w:rPr>
        <w:t>sejlads</w:t>
      </w:r>
      <w:r w:rsidR="005D2294">
        <w:rPr>
          <w:b/>
        </w:rPr>
        <w:t xml:space="preserve"> (NSC)</w:t>
      </w:r>
      <w:r>
        <w:rPr>
          <w:b/>
        </w:rPr>
        <w:t xml:space="preserve"> </w:t>
      </w:r>
      <w:r w:rsidR="00C561F2">
        <w:rPr>
          <w:b/>
        </w:rPr>
        <w:t>og onsdags</w:t>
      </w:r>
      <w:r w:rsidR="005D2294">
        <w:rPr>
          <w:b/>
        </w:rPr>
        <w:t>kap</w:t>
      </w:r>
      <w:r w:rsidR="00C561F2">
        <w:rPr>
          <w:b/>
        </w:rPr>
        <w:t xml:space="preserve">sejlads </w:t>
      </w:r>
      <w:r w:rsidR="00603F3D">
        <w:rPr>
          <w:b/>
        </w:rPr>
        <w:t>1</w:t>
      </w:r>
      <w:r w:rsidR="00282B3F">
        <w:rPr>
          <w:b/>
        </w:rPr>
        <w:t>750</w:t>
      </w:r>
      <w:r>
        <w:rPr>
          <w:b/>
        </w:rPr>
        <w:t>/deltager</w:t>
      </w:r>
      <w:r w:rsidR="00282B3F">
        <w:rPr>
          <w:b/>
        </w:rPr>
        <w:t xml:space="preserve"> </w:t>
      </w:r>
      <w:r>
        <w:rPr>
          <w:b/>
        </w:rPr>
        <w:t>for sæson april til september</w:t>
      </w:r>
    </w:p>
    <w:p w14:paraId="524DB3F3" w14:textId="705E5774" w:rsidR="004C7B75" w:rsidRDefault="00CD0FD5">
      <w:pPr>
        <w:rPr>
          <w:b/>
        </w:rPr>
      </w:pPr>
      <w:r>
        <w:rPr>
          <w:b/>
        </w:rPr>
        <w:t>Videregående sejlads/ o</w:t>
      </w:r>
      <w:r w:rsidR="004C7B75">
        <w:rPr>
          <w:b/>
        </w:rPr>
        <w:t>nsdagskapsejlads med instruktør 2000/deltager for sæson maj til september.</w:t>
      </w:r>
    </w:p>
    <w:p w14:paraId="09FD4D5E" w14:textId="0DB1B298" w:rsidR="004C7B75" w:rsidRDefault="004C7B75">
      <w:pPr>
        <w:rPr>
          <w:b/>
        </w:rPr>
      </w:pPr>
      <w:r>
        <w:rPr>
          <w:b/>
        </w:rPr>
        <w:t>Skolesejlads med instruktør 2</w:t>
      </w:r>
      <w:r w:rsidR="004131A0">
        <w:rPr>
          <w:b/>
        </w:rPr>
        <w:t>4</w:t>
      </w:r>
      <w:r>
        <w:rPr>
          <w:b/>
        </w:rPr>
        <w:t>00/deltager for sæson maj til september</w:t>
      </w:r>
    </w:p>
    <w:p w14:paraId="558DCBB1" w14:textId="43281201" w:rsidR="007A3090" w:rsidRDefault="004131A0">
      <w:pPr>
        <w:rPr>
          <w:b/>
        </w:rPr>
      </w:pPr>
      <w:r>
        <w:rPr>
          <w:b/>
        </w:rPr>
        <w:t>Holdbookning</w:t>
      </w:r>
      <w:r w:rsidR="0064454F">
        <w:rPr>
          <w:b/>
        </w:rPr>
        <w:t>/lån</w:t>
      </w:r>
      <w:r w:rsidR="007A3090">
        <w:rPr>
          <w:b/>
        </w:rPr>
        <w:t xml:space="preserve"> af båd 1 sæson (Vintercup eller </w:t>
      </w:r>
      <w:r w:rsidR="0059657C">
        <w:rPr>
          <w:b/>
        </w:rPr>
        <w:t>summercup</w:t>
      </w:r>
      <w:r w:rsidR="007A3090">
        <w:rPr>
          <w:b/>
        </w:rPr>
        <w:t xml:space="preserve">) </w:t>
      </w:r>
      <w:r w:rsidR="00282B3F">
        <w:rPr>
          <w:b/>
        </w:rPr>
        <w:t>7</w:t>
      </w:r>
      <w:r w:rsidR="007A3090">
        <w:rPr>
          <w:b/>
        </w:rPr>
        <w:t>000,-</w:t>
      </w:r>
      <w:r>
        <w:rPr>
          <w:b/>
        </w:rPr>
        <w:t xml:space="preserve">/hold </w:t>
      </w:r>
      <w:r w:rsidR="007A3090">
        <w:rPr>
          <w:b/>
        </w:rPr>
        <w:t>inkl. deltagergebyr.</w:t>
      </w:r>
    </w:p>
    <w:p w14:paraId="42452240" w14:textId="0950D022" w:rsidR="001B598D" w:rsidRDefault="00282B3F" w:rsidP="001B598D">
      <w:pPr>
        <w:rPr>
          <w:b/>
        </w:rPr>
      </w:pPr>
      <w:r>
        <w:rPr>
          <w:b/>
        </w:rPr>
        <w:t xml:space="preserve">Medlemmers Lån af båd til stævner i weekender (Fredag- Søndag) </w:t>
      </w:r>
      <w:proofErr w:type="spellStart"/>
      <w:r>
        <w:rPr>
          <w:b/>
        </w:rPr>
        <w:t>incl</w:t>
      </w:r>
      <w:proofErr w:type="spellEnd"/>
      <w:r>
        <w:rPr>
          <w:b/>
        </w:rPr>
        <w:t xml:space="preserve">. Nye Racing sejl </w:t>
      </w:r>
      <w:r w:rsidR="00CD0FD5">
        <w:rPr>
          <w:b/>
        </w:rPr>
        <w:t>3</w:t>
      </w:r>
      <w:r>
        <w:rPr>
          <w:b/>
        </w:rPr>
        <w:t>000,-</w:t>
      </w:r>
      <w:r w:rsidR="005D2294">
        <w:rPr>
          <w:b/>
        </w:rPr>
        <w:t>/stævne. Disponering på hverdage efter aftale.</w:t>
      </w:r>
      <w:r w:rsidR="001B598D">
        <w:rPr>
          <w:b/>
        </w:rPr>
        <w:t xml:space="preserve"> Er hele holdet tilmeldt kapsejlads i indeværende år er lån af båd til stævner uden beregning.</w:t>
      </w:r>
      <w:r w:rsidR="00501332">
        <w:rPr>
          <w:b/>
        </w:rPr>
        <w:t xml:space="preserve"> Holdet kan træne op til 3 gange </w:t>
      </w:r>
      <w:r w:rsidR="0064454F">
        <w:rPr>
          <w:b/>
        </w:rPr>
        <w:t xml:space="preserve">i weekender </w:t>
      </w:r>
      <w:r w:rsidR="00501332">
        <w:rPr>
          <w:b/>
        </w:rPr>
        <w:t>forud for stævne uden beregning</w:t>
      </w:r>
      <w:r w:rsidR="0064454F">
        <w:rPr>
          <w:b/>
        </w:rPr>
        <w:t>. Dette kan bookes i holdsport.</w:t>
      </w:r>
    </w:p>
    <w:p w14:paraId="3D7E148F" w14:textId="77777777" w:rsidR="0064454F" w:rsidRDefault="0064454F" w:rsidP="001B598D">
      <w:pPr>
        <w:rPr>
          <w:b/>
        </w:rPr>
      </w:pPr>
    </w:p>
    <w:p w14:paraId="1F7A8945" w14:textId="36F9240C" w:rsidR="004C7B75" w:rsidRDefault="00923F70">
      <w:pPr>
        <w:rPr>
          <w:b/>
        </w:rPr>
      </w:pPr>
      <w:r>
        <w:rPr>
          <w:b/>
        </w:rPr>
        <w:t>Medlemmers L</w:t>
      </w:r>
      <w:r w:rsidR="00282B3F">
        <w:rPr>
          <w:b/>
        </w:rPr>
        <w:t>ån</w:t>
      </w:r>
      <w:r w:rsidR="00D0358C">
        <w:rPr>
          <w:b/>
        </w:rPr>
        <w:t xml:space="preserve"> af </w:t>
      </w:r>
      <w:r w:rsidR="00F27FB5">
        <w:rPr>
          <w:b/>
        </w:rPr>
        <w:t>J/70</w:t>
      </w:r>
      <w:r w:rsidR="00D0358C">
        <w:rPr>
          <w:b/>
        </w:rPr>
        <w:t xml:space="preserve"> </w:t>
      </w:r>
      <w:r w:rsidR="00591C7F">
        <w:rPr>
          <w:b/>
        </w:rPr>
        <w:t xml:space="preserve">udenfor </w:t>
      </w:r>
      <w:r w:rsidR="001B598D">
        <w:rPr>
          <w:b/>
        </w:rPr>
        <w:t xml:space="preserve">bookede </w:t>
      </w:r>
      <w:r w:rsidR="00D0358C">
        <w:rPr>
          <w:b/>
        </w:rPr>
        <w:t>sejlaktiviteter</w:t>
      </w:r>
      <w:r w:rsidR="00591C7F">
        <w:rPr>
          <w:b/>
        </w:rPr>
        <w:t xml:space="preserve"> og</w:t>
      </w:r>
      <w:r w:rsidR="00D0358C">
        <w:rPr>
          <w:b/>
        </w:rPr>
        <w:t xml:space="preserve"> i weekender efter aftale </w:t>
      </w:r>
      <w:r w:rsidR="00CD0FD5">
        <w:rPr>
          <w:b/>
        </w:rPr>
        <w:t xml:space="preserve">500 </w:t>
      </w:r>
      <w:proofErr w:type="spellStart"/>
      <w:r w:rsidR="00D0358C">
        <w:rPr>
          <w:b/>
        </w:rPr>
        <w:t>kr</w:t>
      </w:r>
      <w:proofErr w:type="spellEnd"/>
      <w:r w:rsidR="00D0358C">
        <w:rPr>
          <w:b/>
        </w:rPr>
        <w:t>/</w:t>
      </w:r>
      <w:r w:rsidR="00CD0FD5">
        <w:rPr>
          <w:b/>
        </w:rPr>
        <w:t xml:space="preserve"> ½ </w:t>
      </w:r>
      <w:r w:rsidR="00591C7F">
        <w:rPr>
          <w:b/>
        </w:rPr>
        <w:t>dag</w:t>
      </w:r>
      <w:r w:rsidR="0064454F">
        <w:rPr>
          <w:b/>
        </w:rPr>
        <w:t>. Bookning sker ved henvendelse til Bådansvarlig</w:t>
      </w:r>
      <w:r w:rsidR="0059657C">
        <w:rPr>
          <w:b/>
        </w:rPr>
        <w:t xml:space="preserve"> og der skal udfyldes en checkliste før/efter sejlads. Man hæfter for skader op til </w:t>
      </w:r>
      <w:proofErr w:type="spellStart"/>
      <w:r w:rsidR="0059657C">
        <w:rPr>
          <w:b/>
        </w:rPr>
        <w:t>selvrisko</w:t>
      </w:r>
      <w:proofErr w:type="spellEnd"/>
      <w:r w:rsidR="0059657C">
        <w:rPr>
          <w:b/>
        </w:rPr>
        <w:t>.</w:t>
      </w:r>
    </w:p>
    <w:p w14:paraId="33BBF03D" w14:textId="77777777" w:rsidR="001B598D" w:rsidRDefault="001B598D">
      <w:pPr>
        <w:rPr>
          <w:b/>
        </w:rPr>
      </w:pPr>
    </w:p>
    <w:p w14:paraId="3AF0F143" w14:textId="360332AD" w:rsidR="004C7B75" w:rsidRDefault="004C7B75">
      <w:pPr>
        <w:rPr>
          <w:b/>
        </w:rPr>
      </w:pPr>
      <w:r>
        <w:rPr>
          <w:b/>
        </w:rPr>
        <w:t>For unge under 25 gives der rabat til ½ pris</w:t>
      </w:r>
      <w:r w:rsidR="007A3090">
        <w:rPr>
          <w:b/>
        </w:rPr>
        <w:t xml:space="preserve"> (Dog ikke </w:t>
      </w:r>
      <w:r w:rsidR="00591C7F">
        <w:rPr>
          <w:b/>
        </w:rPr>
        <w:t>lån</w:t>
      </w:r>
      <w:r w:rsidR="007A3090">
        <w:rPr>
          <w:b/>
        </w:rPr>
        <w:t xml:space="preserve"> af båd)</w:t>
      </w:r>
      <w:r>
        <w:rPr>
          <w:b/>
        </w:rPr>
        <w:t>.</w:t>
      </w:r>
    </w:p>
    <w:p w14:paraId="48645EF9" w14:textId="77777777" w:rsidR="004C7B75" w:rsidRDefault="004C7B75">
      <w:pPr>
        <w:rPr>
          <w:b/>
        </w:rPr>
      </w:pPr>
    </w:p>
    <w:p w14:paraId="7EBBDC8E" w14:textId="0DEBBA31" w:rsidR="004C7B75" w:rsidRDefault="004C7B75">
      <w:pPr>
        <w:rPr>
          <w:b/>
        </w:rPr>
      </w:pPr>
      <w:r>
        <w:rPr>
          <w:b/>
        </w:rPr>
        <w:t>Båden er kasko forsikret og man hæfter som deltager ikke for skader</w:t>
      </w:r>
      <w:r w:rsidR="00054905">
        <w:rPr>
          <w:b/>
        </w:rPr>
        <w:t xml:space="preserve">, undtaget er </w:t>
      </w:r>
      <w:r w:rsidR="00F418DC">
        <w:rPr>
          <w:b/>
        </w:rPr>
        <w:t>lån</w:t>
      </w:r>
      <w:r w:rsidR="00054905">
        <w:rPr>
          <w:b/>
        </w:rPr>
        <w:t xml:space="preserve"> af båd.</w:t>
      </w:r>
      <w:r w:rsidR="003725E4">
        <w:rPr>
          <w:b/>
        </w:rPr>
        <w:t xml:space="preserve"> </w:t>
      </w:r>
    </w:p>
    <w:p w14:paraId="0809403B" w14:textId="4532E373" w:rsidR="004C7B75" w:rsidRDefault="00282B3F">
      <w:pPr>
        <w:rPr>
          <w:b/>
        </w:rPr>
      </w:pPr>
      <w:r>
        <w:rPr>
          <w:b/>
        </w:rPr>
        <w:t xml:space="preserve">For </w:t>
      </w:r>
      <w:r w:rsidR="00CD0FD5">
        <w:rPr>
          <w:b/>
        </w:rPr>
        <w:t>Holdbookning og m</w:t>
      </w:r>
      <w:r w:rsidR="00923F70">
        <w:rPr>
          <w:b/>
        </w:rPr>
        <w:t>edlemmers l</w:t>
      </w:r>
      <w:r w:rsidR="004C7B75">
        <w:rPr>
          <w:b/>
        </w:rPr>
        <w:t xml:space="preserve">ån af </w:t>
      </w:r>
      <w:r w:rsidR="0059657C">
        <w:rPr>
          <w:b/>
        </w:rPr>
        <w:t xml:space="preserve">J/70 </w:t>
      </w:r>
      <w:r w:rsidR="004C7B75">
        <w:rPr>
          <w:b/>
        </w:rPr>
        <w:t>til stævner</w:t>
      </w:r>
      <w:r>
        <w:rPr>
          <w:b/>
        </w:rPr>
        <w:t xml:space="preserve"> mm.</w:t>
      </w:r>
      <w:r w:rsidR="004C7B75">
        <w:rPr>
          <w:b/>
        </w:rPr>
        <w:t xml:space="preserve"> og forudgående træning </w:t>
      </w:r>
      <w:r w:rsidR="00246BCC">
        <w:rPr>
          <w:b/>
        </w:rPr>
        <w:t>(2-3 gange</w:t>
      </w:r>
      <w:r>
        <w:rPr>
          <w:b/>
        </w:rPr>
        <w:t xml:space="preserve">) </w:t>
      </w:r>
      <w:r w:rsidR="004C7B75">
        <w:rPr>
          <w:b/>
        </w:rPr>
        <w:t xml:space="preserve">hæfter holdet for </w:t>
      </w:r>
      <w:r w:rsidR="00923F70">
        <w:rPr>
          <w:b/>
        </w:rPr>
        <w:t xml:space="preserve">skader med </w:t>
      </w:r>
      <w:r w:rsidR="004C7B75">
        <w:rPr>
          <w:b/>
        </w:rPr>
        <w:t>sel</w:t>
      </w:r>
      <w:r w:rsidR="00246BCC">
        <w:rPr>
          <w:b/>
        </w:rPr>
        <w:t>vrisiko</w:t>
      </w:r>
      <w:r w:rsidR="00923F70">
        <w:rPr>
          <w:b/>
        </w:rPr>
        <w:t xml:space="preserve"> 2000,- for ansvarsskader </w:t>
      </w:r>
      <w:proofErr w:type="gramStart"/>
      <w:r w:rsidR="00923F70">
        <w:rPr>
          <w:b/>
        </w:rPr>
        <w:t xml:space="preserve">og </w:t>
      </w:r>
      <w:r w:rsidR="003725E4">
        <w:rPr>
          <w:b/>
        </w:rPr>
        <w:t xml:space="preserve"> </w:t>
      </w:r>
      <w:r w:rsidR="001B598D">
        <w:rPr>
          <w:b/>
        </w:rPr>
        <w:t>7</w:t>
      </w:r>
      <w:r w:rsidR="00CD0FD5">
        <w:rPr>
          <w:b/>
        </w:rPr>
        <w:t>500</w:t>
      </w:r>
      <w:proofErr w:type="gramEnd"/>
      <w:r>
        <w:rPr>
          <w:b/>
        </w:rPr>
        <w:t xml:space="preserve">,- </w:t>
      </w:r>
      <w:r w:rsidR="00923F70">
        <w:rPr>
          <w:b/>
        </w:rPr>
        <w:t>for kaskoskader</w:t>
      </w:r>
      <w:r w:rsidR="00246BCC">
        <w:rPr>
          <w:b/>
        </w:rPr>
        <w:t>.</w:t>
      </w:r>
      <w:r w:rsidR="001B598D">
        <w:rPr>
          <w:b/>
        </w:rPr>
        <w:t xml:space="preserve"> </w:t>
      </w:r>
      <w:r w:rsidR="00501332">
        <w:rPr>
          <w:b/>
        </w:rPr>
        <w:t>Der skal deponeres et depositum på 7500,- i låneperioden som tilbagebetales straks efter skadefri returnering.</w:t>
      </w:r>
    </w:p>
    <w:p w14:paraId="65F1C8A9" w14:textId="77777777" w:rsidR="00246BCC" w:rsidRDefault="00246BCC">
      <w:pPr>
        <w:rPr>
          <w:b/>
        </w:rPr>
      </w:pPr>
    </w:p>
    <w:p w14:paraId="07ABE233" w14:textId="0274E71B" w:rsidR="00246BCC" w:rsidRDefault="00246BCC">
      <w:pPr>
        <w:rPr>
          <w:b/>
        </w:rPr>
      </w:pPr>
      <w:r>
        <w:rPr>
          <w:b/>
        </w:rPr>
        <w:t xml:space="preserve">Frivillige i SN kan låne </w:t>
      </w:r>
      <w:r w:rsidR="00F27FB5">
        <w:rPr>
          <w:b/>
        </w:rPr>
        <w:t>J/70</w:t>
      </w:r>
      <w:r>
        <w:rPr>
          <w:b/>
        </w:rPr>
        <w:t xml:space="preserve"> uden beregning efter aftale når de er ledig</w:t>
      </w:r>
      <w:r w:rsidR="00F27FB5">
        <w:rPr>
          <w:b/>
        </w:rPr>
        <w:t>e</w:t>
      </w:r>
      <w:r>
        <w:rPr>
          <w:b/>
        </w:rPr>
        <w:t>.</w:t>
      </w:r>
    </w:p>
    <w:p w14:paraId="7D6B2C9C" w14:textId="22434020" w:rsidR="00203DDA" w:rsidRDefault="00203DDA">
      <w:pPr>
        <w:rPr>
          <w:b/>
        </w:rPr>
      </w:pPr>
      <w:r>
        <w:rPr>
          <w:b/>
        </w:rPr>
        <w:t xml:space="preserve">Lån af </w:t>
      </w:r>
      <w:r w:rsidR="00F27FB5">
        <w:rPr>
          <w:b/>
        </w:rPr>
        <w:t xml:space="preserve">J/80 </w:t>
      </w:r>
      <w:r>
        <w:rPr>
          <w:b/>
        </w:rPr>
        <w:t>Bella er uden beregning for medlemmer udenfor sejlaktiviteter- dvs.</w:t>
      </w:r>
      <w:r w:rsidR="0059657C">
        <w:rPr>
          <w:b/>
        </w:rPr>
        <w:t xml:space="preserve">  dagtimer og</w:t>
      </w:r>
      <w:r>
        <w:rPr>
          <w:b/>
        </w:rPr>
        <w:t xml:space="preserve"> i weekender</w:t>
      </w:r>
      <w:r w:rsidR="0059657C">
        <w:rPr>
          <w:b/>
        </w:rPr>
        <w:t xml:space="preserve">. Man hæfter for skader </w:t>
      </w:r>
      <w:r w:rsidR="00F27FB5">
        <w:rPr>
          <w:b/>
        </w:rPr>
        <w:t xml:space="preserve">med selvrisiko 2000,- for ansvarsskader </w:t>
      </w:r>
      <w:proofErr w:type="gramStart"/>
      <w:r w:rsidR="00F27FB5">
        <w:rPr>
          <w:b/>
        </w:rPr>
        <w:t>og  5</w:t>
      </w:r>
      <w:r w:rsidR="00F27FB5">
        <w:rPr>
          <w:b/>
        </w:rPr>
        <w:t>0</w:t>
      </w:r>
      <w:r w:rsidR="00F27FB5">
        <w:rPr>
          <w:b/>
        </w:rPr>
        <w:t>00</w:t>
      </w:r>
      <w:proofErr w:type="gramEnd"/>
      <w:r w:rsidR="00F27FB5">
        <w:rPr>
          <w:b/>
        </w:rPr>
        <w:t>,- for kaskoskader</w:t>
      </w:r>
      <w:r w:rsidR="00F27FB5">
        <w:rPr>
          <w:b/>
        </w:rPr>
        <w:t xml:space="preserve"> </w:t>
      </w:r>
      <w:r w:rsidR="0059657C">
        <w:rPr>
          <w:b/>
        </w:rPr>
        <w:t>og skal udfylde en checkliste før og efter lån.</w:t>
      </w:r>
    </w:p>
    <w:p w14:paraId="5F3D5F47" w14:textId="77777777" w:rsidR="0059657C" w:rsidRDefault="0059657C">
      <w:pPr>
        <w:rPr>
          <w:b/>
        </w:rPr>
      </w:pPr>
    </w:p>
    <w:p w14:paraId="03C2434F" w14:textId="508025F7" w:rsidR="004131A0" w:rsidRDefault="004131A0">
      <w:pPr>
        <w:rPr>
          <w:b/>
        </w:rPr>
      </w:pPr>
      <w:r>
        <w:rPr>
          <w:b/>
        </w:rPr>
        <w:lastRenderedPageBreak/>
        <w:t>Se øvrige vilkår under de enkelte hold og aktiviteter</w:t>
      </w:r>
    </w:p>
    <w:p w14:paraId="750FB83D" w14:textId="77777777" w:rsidR="00282B3F" w:rsidRDefault="00282B3F">
      <w:pPr>
        <w:rPr>
          <w:b/>
        </w:rPr>
      </w:pPr>
    </w:p>
    <w:p w14:paraId="0848868D" w14:textId="71DF92CF" w:rsidR="00282B3F" w:rsidRDefault="00282B3F">
      <w:pPr>
        <w:rPr>
          <w:b/>
        </w:rPr>
      </w:pPr>
      <w:r>
        <w:rPr>
          <w:b/>
        </w:rPr>
        <w:t>For alle priser tillægges 1% holdsport betalingsgebyr</w:t>
      </w:r>
    </w:p>
    <w:p w14:paraId="4235DBA1" w14:textId="4B245559" w:rsidR="00501332" w:rsidRDefault="00501332">
      <w:pPr>
        <w:rPr>
          <w:b/>
          <w:u w:val="single"/>
        </w:rPr>
      </w:pPr>
      <w:r w:rsidRPr="00501332">
        <w:rPr>
          <w:b/>
          <w:u w:val="single"/>
        </w:rPr>
        <w:t>Praktiske Informationer</w:t>
      </w:r>
    </w:p>
    <w:p w14:paraId="16B3577E" w14:textId="77777777" w:rsidR="00501332" w:rsidRDefault="00501332">
      <w:pPr>
        <w:rPr>
          <w:b/>
          <w:u w:val="single"/>
        </w:rPr>
      </w:pPr>
    </w:p>
    <w:p w14:paraId="494A7253" w14:textId="5A0BB5B4" w:rsidR="00501332" w:rsidRDefault="00501332">
      <w:pPr>
        <w:rPr>
          <w:bCs/>
        </w:rPr>
      </w:pPr>
      <w:r w:rsidRPr="00690477">
        <w:rPr>
          <w:bCs/>
        </w:rPr>
        <w:t xml:space="preserve">Bådene skal efter brug afrigges og fortøjes forsvarligt. Skader meddeles til Bådansvarlig </w:t>
      </w:r>
      <w:hyperlink r:id="rId6" w:history="1">
        <w:r w:rsidR="0059657C" w:rsidRPr="00B0450A">
          <w:rPr>
            <w:rStyle w:val="Hyperlink"/>
            <w:bCs/>
          </w:rPr>
          <w:t>sejlerskole@sejlcenternivaa.dk</w:t>
        </w:r>
      </w:hyperlink>
      <w:r w:rsidRPr="00690477">
        <w:rPr>
          <w:bCs/>
        </w:rPr>
        <w:t xml:space="preserve">. Ved kollisionsskader under kapsejlads skal der udfyldes og indsendes protest skema indenfor tidsfrist, ellers kan man blive pålagt </w:t>
      </w:r>
      <w:r w:rsidR="007719BC">
        <w:rPr>
          <w:bCs/>
        </w:rPr>
        <w:t xml:space="preserve">et </w:t>
      </w:r>
      <w:r w:rsidRPr="00690477">
        <w:rPr>
          <w:bCs/>
        </w:rPr>
        <w:t>erstatningskrav.</w:t>
      </w:r>
    </w:p>
    <w:p w14:paraId="182E1FA6" w14:textId="54F91E54" w:rsidR="0064454F" w:rsidRPr="00690477" w:rsidRDefault="0064454F">
      <w:pPr>
        <w:rPr>
          <w:bCs/>
        </w:rPr>
      </w:pPr>
      <w:r>
        <w:rPr>
          <w:bCs/>
        </w:rPr>
        <w:t xml:space="preserve">Da der ikke er nogen </w:t>
      </w:r>
      <w:proofErr w:type="gramStart"/>
      <w:r>
        <w:rPr>
          <w:bCs/>
        </w:rPr>
        <w:t>bådsmænd</w:t>
      </w:r>
      <w:proofErr w:type="gramEnd"/>
      <w:r>
        <w:rPr>
          <w:bCs/>
        </w:rPr>
        <w:t xml:space="preserve"> skal mindre reparationer udføres af deltagerne</w:t>
      </w:r>
      <w:r w:rsidR="00524AC3">
        <w:rPr>
          <w:bCs/>
        </w:rPr>
        <w:t>.</w:t>
      </w:r>
      <w:r w:rsidR="0059657C">
        <w:rPr>
          <w:bCs/>
        </w:rPr>
        <w:t xml:space="preserve"> Især mindre huller/revner i </w:t>
      </w:r>
      <w:proofErr w:type="spellStart"/>
      <w:r w:rsidR="0059657C">
        <w:rPr>
          <w:bCs/>
        </w:rPr>
        <w:t>genakker</w:t>
      </w:r>
      <w:proofErr w:type="spellEnd"/>
      <w:r w:rsidR="0059657C">
        <w:rPr>
          <w:bCs/>
        </w:rPr>
        <w:t xml:space="preserve"> skal lappes med </w:t>
      </w:r>
      <w:proofErr w:type="spellStart"/>
      <w:r w:rsidR="0059657C">
        <w:rPr>
          <w:bCs/>
        </w:rPr>
        <w:t>spilertape</w:t>
      </w:r>
      <w:proofErr w:type="spellEnd"/>
      <w:r w:rsidR="0059657C">
        <w:rPr>
          <w:bCs/>
        </w:rPr>
        <w:t xml:space="preserve"> på tør </w:t>
      </w:r>
      <w:proofErr w:type="spellStart"/>
      <w:r w:rsidR="0059657C">
        <w:rPr>
          <w:bCs/>
        </w:rPr>
        <w:t>genakker</w:t>
      </w:r>
      <w:proofErr w:type="spellEnd"/>
      <w:r w:rsidR="0059657C">
        <w:rPr>
          <w:bCs/>
        </w:rPr>
        <w:t>.</w:t>
      </w:r>
    </w:p>
    <w:p w14:paraId="79F68ACD" w14:textId="77777777" w:rsidR="00501332" w:rsidRPr="00690477" w:rsidRDefault="00501332">
      <w:pPr>
        <w:rPr>
          <w:bCs/>
        </w:rPr>
      </w:pPr>
    </w:p>
    <w:p w14:paraId="3314F8DF" w14:textId="75B36A7D" w:rsidR="00501332" w:rsidRPr="00690477" w:rsidRDefault="00501332">
      <w:pPr>
        <w:rPr>
          <w:bCs/>
        </w:rPr>
      </w:pPr>
      <w:proofErr w:type="spellStart"/>
      <w:r w:rsidRPr="00690477">
        <w:rPr>
          <w:bCs/>
        </w:rPr>
        <w:t>Velocitek</w:t>
      </w:r>
      <w:proofErr w:type="spellEnd"/>
      <w:r w:rsidRPr="00690477">
        <w:rPr>
          <w:bCs/>
        </w:rPr>
        <w:t xml:space="preserve"> Prostart Instrument opbevares i skur</w:t>
      </w:r>
      <w:r w:rsidR="00690477" w:rsidRPr="00690477">
        <w:rPr>
          <w:bCs/>
        </w:rPr>
        <w:t xml:space="preserve">. </w:t>
      </w:r>
      <w:r w:rsidRPr="00690477">
        <w:rPr>
          <w:bCs/>
        </w:rPr>
        <w:t>HUSK at slukke</w:t>
      </w:r>
      <w:r w:rsidR="00690477" w:rsidRPr="00690477">
        <w:rPr>
          <w:bCs/>
        </w:rPr>
        <w:t xml:space="preserve"> instrument efter brug. Batteriet holder 40 timer og skal ikke oplades efter brug. </w:t>
      </w:r>
      <w:r w:rsidR="00203DDA">
        <w:rPr>
          <w:bCs/>
        </w:rPr>
        <w:t>Instrumentet SKAL sikres med sikkerhedsline til mast under sejlads- tab er instrument koster 7500</w:t>
      </w:r>
      <w:r w:rsidR="00715E3C">
        <w:rPr>
          <w:bCs/>
        </w:rPr>
        <w:t xml:space="preserve"> og er ikke forsikringsdækket</w:t>
      </w:r>
      <w:r w:rsidR="00203DDA">
        <w:rPr>
          <w:bCs/>
        </w:rPr>
        <w:t xml:space="preserve">. </w:t>
      </w:r>
      <w:r w:rsidR="00690477" w:rsidRPr="00690477">
        <w:rPr>
          <w:bCs/>
        </w:rPr>
        <w:t xml:space="preserve">Forud for stævner og ved lavt batteri oplades instrument af </w:t>
      </w:r>
      <w:r w:rsidR="007719BC">
        <w:rPr>
          <w:bCs/>
        </w:rPr>
        <w:t>skipper</w:t>
      </w:r>
      <w:r w:rsidR="00690477" w:rsidRPr="00690477">
        <w:rPr>
          <w:bCs/>
        </w:rPr>
        <w:t xml:space="preserve"> med mini USB</w:t>
      </w:r>
      <w:r w:rsidR="001520C4">
        <w:rPr>
          <w:bCs/>
        </w:rPr>
        <w:t>, og lægges derefter i skur</w:t>
      </w:r>
      <w:r w:rsidR="00690477" w:rsidRPr="00690477">
        <w:rPr>
          <w:bCs/>
        </w:rPr>
        <w:t xml:space="preserve">. User manual </w:t>
      </w:r>
      <w:hyperlink r:id="rId7" w:history="1">
        <w:proofErr w:type="spellStart"/>
        <w:r w:rsidR="00690477" w:rsidRPr="00690477">
          <w:rPr>
            <w:rStyle w:val="Hyperlink"/>
            <w:bCs/>
          </w:rPr>
          <w:t>Velocitek</w:t>
        </w:r>
        <w:proofErr w:type="spellEnd"/>
        <w:r w:rsidR="00690477" w:rsidRPr="00690477">
          <w:rPr>
            <w:rStyle w:val="Hyperlink"/>
            <w:bCs/>
          </w:rPr>
          <w:t xml:space="preserve"> </w:t>
        </w:r>
        <w:proofErr w:type="spellStart"/>
        <w:r w:rsidR="00690477" w:rsidRPr="00690477">
          <w:rPr>
            <w:rStyle w:val="Hyperlink"/>
            <w:bCs/>
          </w:rPr>
          <w:t>ProStart</w:t>
        </w:r>
        <w:proofErr w:type="spellEnd"/>
        <w:r w:rsidR="00690477" w:rsidRPr="00690477">
          <w:rPr>
            <w:rStyle w:val="Hyperlink"/>
            <w:bCs/>
          </w:rPr>
          <w:t xml:space="preserve"> Manual (shopify.com)</w:t>
        </w:r>
      </w:hyperlink>
    </w:p>
    <w:p w14:paraId="70091043" w14:textId="77777777" w:rsidR="00690477" w:rsidRDefault="00690477"/>
    <w:p w14:paraId="7474290D" w14:textId="6CDB2255" w:rsidR="00690477" w:rsidRDefault="00690477">
      <w:r>
        <w:t>VHF opbevares i Dommerbåd eller i skur, hvor der også er ladere. Batteriet holder ca. 10 timer og skal kun lades ugentlig. HUSK at slukke efter brug- det er den hyppigste årsag til dødt batteri.</w:t>
      </w:r>
    </w:p>
    <w:p w14:paraId="61F5E584" w14:textId="77777777" w:rsidR="00690477" w:rsidRDefault="00690477"/>
    <w:p w14:paraId="6914F76D" w14:textId="1469ED2D" w:rsidR="0059657C" w:rsidRPr="00690477" w:rsidRDefault="00690477" w:rsidP="0059657C">
      <w:pPr>
        <w:rPr>
          <w:bCs/>
        </w:rPr>
      </w:pPr>
      <w:proofErr w:type="spellStart"/>
      <w:r>
        <w:t>Gennakere</w:t>
      </w:r>
      <w:proofErr w:type="spellEnd"/>
      <w:r>
        <w:t xml:space="preserve"> skal hænges til tørre i skur efter brug. I sommerhalvåret kan </w:t>
      </w:r>
      <w:proofErr w:type="spellStart"/>
      <w:r>
        <w:t>genak</w:t>
      </w:r>
      <w:r w:rsidR="0059657C">
        <w:t>k</w:t>
      </w:r>
      <w:r>
        <w:t>ere</w:t>
      </w:r>
      <w:proofErr w:type="spellEnd"/>
      <w:r>
        <w:t xml:space="preserve"> bredes ud i </w:t>
      </w:r>
      <w:proofErr w:type="spellStart"/>
      <w:r>
        <w:t>forskib</w:t>
      </w:r>
      <w:proofErr w:type="spellEnd"/>
      <w:r>
        <w:t xml:space="preserve"> for tørring hvis kun den nederste del er våd. </w:t>
      </w:r>
      <w:r w:rsidR="0059657C">
        <w:rPr>
          <w:bCs/>
        </w:rPr>
        <w:t>M</w:t>
      </w:r>
      <w:r w:rsidR="0059657C">
        <w:rPr>
          <w:bCs/>
        </w:rPr>
        <w:t>indre huller</w:t>
      </w:r>
      <w:r w:rsidR="0059657C">
        <w:rPr>
          <w:bCs/>
        </w:rPr>
        <w:t>/revner</w:t>
      </w:r>
      <w:r w:rsidR="0059657C">
        <w:rPr>
          <w:bCs/>
        </w:rPr>
        <w:t xml:space="preserve"> i </w:t>
      </w:r>
      <w:proofErr w:type="spellStart"/>
      <w:r w:rsidR="0059657C">
        <w:rPr>
          <w:bCs/>
        </w:rPr>
        <w:t>genakker</w:t>
      </w:r>
      <w:proofErr w:type="spellEnd"/>
      <w:r w:rsidR="0059657C">
        <w:rPr>
          <w:bCs/>
        </w:rPr>
        <w:t xml:space="preserve"> skal lappes med </w:t>
      </w:r>
      <w:proofErr w:type="spellStart"/>
      <w:r w:rsidR="0059657C">
        <w:rPr>
          <w:bCs/>
        </w:rPr>
        <w:t>spilertape</w:t>
      </w:r>
      <w:proofErr w:type="spellEnd"/>
      <w:r w:rsidR="0059657C">
        <w:rPr>
          <w:bCs/>
        </w:rPr>
        <w:t xml:space="preserve"> på tør </w:t>
      </w:r>
      <w:proofErr w:type="spellStart"/>
      <w:r w:rsidR="0059657C">
        <w:rPr>
          <w:bCs/>
        </w:rPr>
        <w:t>genakker</w:t>
      </w:r>
      <w:proofErr w:type="spellEnd"/>
      <w:r w:rsidR="0059657C">
        <w:rPr>
          <w:bCs/>
        </w:rPr>
        <w:t>.</w:t>
      </w:r>
    </w:p>
    <w:p w14:paraId="1D7222E5" w14:textId="6464F36D" w:rsidR="00690477" w:rsidRDefault="00690477">
      <w:pPr>
        <w:rPr>
          <w:bCs/>
        </w:rPr>
      </w:pPr>
      <w:r>
        <w:t xml:space="preserve">Skal en </w:t>
      </w:r>
      <w:proofErr w:type="spellStart"/>
      <w:r>
        <w:t>genn</w:t>
      </w:r>
      <w:r w:rsidR="007719BC">
        <w:t>a</w:t>
      </w:r>
      <w:r>
        <w:t>ker</w:t>
      </w:r>
      <w:proofErr w:type="spellEnd"/>
      <w:r>
        <w:t xml:space="preserve"> sys er det holdets ansvar at bringe den til </w:t>
      </w:r>
      <w:r w:rsidR="007719BC">
        <w:t xml:space="preserve">Elvstrøm </w:t>
      </w:r>
      <w:proofErr w:type="spellStart"/>
      <w:r w:rsidR="007719BC">
        <w:t>sails</w:t>
      </w:r>
      <w:proofErr w:type="spellEnd"/>
      <w:r w:rsidR="007719BC">
        <w:t xml:space="preserve"> og give besked til </w:t>
      </w:r>
      <w:r w:rsidR="008F723B">
        <w:t xml:space="preserve">Bådansvarlig </w:t>
      </w:r>
      <w:hyperlink r:id="rId8" w:history="1">
        <w:r w:rsidR="0059657C" w:rsidRPr="00B0450A">
          <w:rPr>
            <w:rStyle w:val="Hyperlink"/>
            <w:bCs/>
          </w:rPr>
          <w:t>sejlerskole@sejlcenternivaa.dk</w:t>
        </w:r>
      </w:hyperlink>
      <w:r w:rsidR="007719BC" w:rsidRPr="00690477">
        <w:rPr>
          <w:bCs/>
        </w:rPr>
        <w:t>.</w:t>
      </w:r>
    </w:p>
    <w:p w14:paraId="4B0366A4" w14:textId="77777777" w:rsidR="007719BC" w:rsidRDefault="007719BC">
      <w:pPr>
        <w:rPr>
          <w:bCs/>
        </w:rPr>
      </w:pPr>
    </w:p>
    <w:p w14:paraId="07135299" w14:textId="03A17B74" w:rsidR="007719BC" w:rsidRDefault="007719BC">
      <w:pPr>
        <w:rPr>
          <w:bCs/>
        </w:rPr>
      </w:pPr>
      <w:r>
        <w:rPr>
          <w:bCs/>
        </w:rPr>
        <w:t xml:space="preserve">Du skal forvente at bruge et par timer til optagning/søsætning, rens og polering </w:t>
      </w:r>
      <w:r w:rsidR="00203DDA">
        <w:rPr>
          <w:bCs/>
        </w:rPr>
        <w:t>årligt</w:t>
      </w:r>
      <w:r>
        <w:rPr>
          <w:bCs/>
        </w:rPr>
        <w:t>.</w:t>
      </w:r>
      <w:r w:rsidR="00B113E3">
        <w:rPr>
          <w:bCs/>
        </w:rPr>
        <w:t xml:space="preserve"> </w:t>
      </w:r>
      <w:r w:rsidR="00233D94">
        <w:rPr>
          <w:bCs/>
        </w:rPr>
        <w:t xml:space="preserve">J70 </w:t>
      </w:r>
      <w:proofErr w:type="spellStart"/>
      <w:r w:rsidR="00233D94">
        <w:rPr>
          <w:bCs/>
        </w:rPr>
        <w:t>erne</w:t>
      </w:r>
      <w:proofErr w:type="spellEnd"/>
      <w:r w:rsidR="00233D94">
        <w:rPr>
          <w:bCs/>
        </w:rPr>
        <w:t xml:space="preserve"> har kobbercoat som holder til 10 sæsoner. Bella skal bundmales med 2 lag hvert 2. år (ulige år) </w:t>
      </w:r>
      <w:r w:rsidR="00B113E3">
        <w:rPr>
          <w:bCs/>
        </w:rPr>
        <w:t xml:space="preserve">Er man forhindret i at deltage er det god stil at </w:t>
      </w:r>
      <w:r w:rsidR="008F723B">
        <w:rPr>
          <w:bCs/>
        </w:rPr>
        <w:t>give</w:t>
      </w:r>
      <w:r w:rsidR="00B113E3">
        <w:rPr>
          <w:bCs/>
        </w:rPr>
        <w:t xml:space="preserve"> en sandwich til dem der gør arbejdet for en </w:t>
      </w:r>
      <w:r w:rsidR="00B113E3" w:rsidRPr="00B113E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FB3684E" w14:textId="77777777" w:rsidR="007719BC" w:rsidRDefault="007719BC">
      <w:pPr>
        <w:rPr>
          <w:bCs/>
        </w:rPr>
      </w:pPr>
    </w:p>
    <w:p w14:paraId="44F7C1E1" w14:textId="30EC553C" w:rsidR="001520C4" w:rsidRDefault="00203DDA">
      <w:pPr>
        <w:rPr>
          <w:b/>
        </w:rPr>
      </w:pPr>
      <w:r>
        <w:rPr>
          <w:bCs/>
        </w:rPr>
        <w:t>E-</w:t>
      </w:r>
      <w:proofErr w:type="spellStart"/>
      <w:r>
        <w:rPr>
          <w:bCs/>
        </w:rPr>
        <w:t>propulsion</w:t>
      </w:r>
      <w:proofErr w:type="spellEnd"/>
      <w:r w:rsidR="001520C4">
        <w:rPr>
          <w:bCs/>
        </w:rPr>
        <w:t xml:space="preserve"> påhængsmotorer opbevares i skur og har et </w:t>
      </w:r>
      <w:proofErr w:type="spellStart"/>
      <w:r w:rsidR="001520C4">
        <w:rPr>
          <w:bCs/>
        </w:rPr>
        <w:t>battteri</w:t>
      </w:r>
      <w:proofErr w:type="spellEnd"/>
      <w:r w:rsidR="001520C4">
        <w:rPr>
          <w:bCs/>
        </w:rPr>
        <w:t xml:space="preserve"> på 1</w:t>
      </w:r>
      <w:r>
        <w:rPr>
          <w:bCs/>
        </w:rPr>
        <w:t>,3</w:t>
      </w:r>
      <w:r w:rsidR="001520C4">
        <w:rPr>
          <w:bCs/>
        </w:rPr>
        <w:t xml:space="preserve"> kWh og holder til ca. </w:t>
      </w:r>
      <w:r>
        <w:rPr>
          <w:bCs/>
        </w:rPr>
        <w:t>1,</w:t>
      </w:r>
      <w:proofErr w:type="gramStart"/>
      <w:r>
        <w:rPr>
          <w:bCs/>
        </w:rPr>
        <w:t xml:space="preserve">5 </w:t>
      </w:r>
      <w:r w:rsidR="001520C4">
        <w:rPr>
          <w:bCs/>
        </w:rPr>
        <w:t xml:space="preserve"> times</w:t>
      </w:r>
      <w:proofErr w:type="gramEnd"/>
      <w:r w:rsidR="001520C4">
        <w:rPr>
          <w:bCs/>
        </w:rPr>
        <w:t xml:space="preserve"> sejlads ved 5 kn. Efter brug skal batteriet sættes til opladning i skur.</w:t>
      </w:r>
    </w:p>
    <w:p w14:paraId="117D005B" w14:textId="77777777" w:rsidR="00690477" w:rsidRDefault="00690477">
      <w:pPr>
        <w:rPr>
          <w:b/>
        </w:rPr>
      </w:pPr>
    </w:p>
    <w:p w14:paraId="604B1B10" w14:textId="77777777" w:rsidR="00690477" w:rsidRPr="00501332" w:rsidRDefault="00690477">
      <w:pPr>
        <w:rPr>
          <w:b/>
        </w:rPr>
      </w:pPr>
    </w:p>
    <w:p w14:paraId="19E6BE51" w14:textId="77777777" w:rsidR="00501332" w:rsidRDefault="00501332">
      <w:pPr>
        <w:rPr>
          <w:b/>
          <w:u w:val="single"/>
        </w:rPr>
      </w:pPr>
    </w:p>
    <w:p w14:paraId="19109190" w14:textId="77777777" w:rsidR="00501332" w:rsidRDefault="00501332">
      <w:pPr>
        <w:rPr>
          <w:b/>
          <w:u w:val="single"/>
        </w:rPr>
      </w:pPr>
    </w:p>
    <w:p w14:paraId="25A7D603" w14:textId="77777777" w:rsidR="00501332" w:rsidRDefault="00501332">
      <w:pPr>
        <w:rPr>
          <w:b/>
          <w:u w:val="single"/>
        </w:rPr>
      </w:pPr>
    </w:p>
    <w:p w14:paraId="0AEA0B75" w14:textId="77777777" w:rsidR="00501332" w:rsidRDefault="00501332">
      <w:pPr>
        <w:rPr>
          <w:b/>
          <w:u w:val="single"/>
        </w:rPr>
      </w:pPr>
    </w:p>
    <w:p w14:paraId="031F1D5E" w14:textId="77777777" w:rsidR="00501332" w:rsidRDefault="00501332">
      <w:pPr>
        <w:rPr>
          <w:b/>
          <w:u w:val="single"/>
        </w:rPr>
      </w:pPr>
    </w:p>
    <w:p w14:paraId="7D0DEFFA" w14:textId="77777777" w:rsidR="00501332" w:rsidRDefault="00501332">
      <w:pPr>
        <w:rPr>
          <w:b/>
          <w:u w:val="single"/>
        </w:rPr>
      </w:pPr>
    </w:p>
    <w:p w14:paraId="43066A39" w14:textId="77777777" w:rsidR="00501332" w:rsidRDefault="00501332">
      <w:pPr>
        <w:rPr>
          <w:b/>
          <w:u w:val="single"/>
        </w:rPr>
      </w:pPr>
    </w:p>
    <w:p w14:paraId="0F584E10" w14:textId="77777777" w:rsidR="00501332" w:rsidRPr="00501332" w:rsidRDefault="00501332">
      <w:pPr>
        <w:rPr>
          <w:b/>
          <w:u w:val="single"/>
        </w:rPr>
      </w:pPr>
    </w:p>
    <w:sectPr w:rsidR="00501332" w:rsidRPr="005013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19B1B" w14:textId="77777777" w:rsidR="00A57667" w:rsidRDefault="00A57667" w:rsidP="00D5418B">
      <w:pPr>
        <w:spacing w:after="0" w:line="240" w:lineRule="auto"/>
      </w:pPr>
      <w:r>
        <w:separator/>
      </w:r>
    </w:p>
  </w:endnote>
  <w:endnote w:type="continuationSeparator" w:id="0">
    <w:p w14:paraId="3C932D41" w14:textId="77777777" w:rsidR="00A57667" w:rsidRDefault="00A57667" w:rsidP="00D5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11F0A" w14:textId="77777777" w:rsidR="00A57667" w:rsidRDefault="00A57667" w:rsidP="00D5418B">
      <w:pPr>
        <w:spacing w:after="0" w:line="240" w:lineRule="auto"/>
      </w:pPr>
      <w:r>
        <w:separator/>
      </w:r>
    </w:p>
  </w:footnote>
  <w:footnote w:type="continuationSeparator" w:id="0">
    <w:p w14:paraId="769FD149" w14:textId="77777777" w:rsidR="00A57667" w:rsidRDefault="00A57667" w:rsidP="00D54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C"/>
    <w:rsid w:val="000009CD"/>
    <w:rsid w:val="00001CF7"/>
    <w:rsid w:val="000102CD"/>
    <w:rsid w:val="000267EF"/>
    <w:rsid w:val="00032171"/>
    <w:rsid w:val="00035CCB"/>
    <w:rsid w:val="00043FBE"/>
    <w:rsid w:val="00045D70"/>
    <w:rsid w:val="000460EC"/>
    <w:rsid w:val="0005256D"/>
    <w:rsid w:val="000546DB"/>
    <w:rsid w:val="00054905"/>
    <w:rsid w:val="00055501"/>
    <w:rsid w:val="000568C0"/>
    <w:rsid w:val="000637A3"/>
    <w:rsid w:val="0006410B"/>
    <w:rsid w:val="00066F87"/>
    <w:rsid w:val="00073967"/>
    <w:rsid w:val="000838B1"/>
    <w:rsid w:val="000A1F6E"/>
    <w:rsid w:val="000A4F1F"/>
    <w:rsid w:val="000B084B"/>
    <w:rsid w:val="000B5BE5"/>
    <w:rsid w:val="000B63E3"/>
    <w:rsid w:val="000E0836"/>
    <w:rsid w:val="000F4649"/>
    <w:rsid w:val="000F6187"/>
    <w:rsid w:val="000F7467"/>
    <w:rsid w:val="00102148"/>
    <w:rsid w:val="0010479D"/>
    <w:rsid w:val="001067F4"/>
    <w:rsid w:val="00122444"/>
    <w:rsid w:val="001520C4"/>
    <w:rsid w:val="0015239E"/>
    <w:rsid w:val="00157F96"/>
    <w:rsid w:val="00161A6F"/>
    <w:rsid w:val="00161AD1"/>
    <w:rsid w:val="001624F1"/>
    <w:rsid w:val="00164B12"/>
    <w:rsid w:val="00165ABD"/>
    <w:rsid w:val="00173C59"/>
    <w:rsid w:val="00180623"/>
    <w:rsid w:val="00192ABC"/>
    <w:rsid w:val="00196096"/>
    <w:rsid w:val="001A21DB"/>
    <w:rsid w:val="001B1618"/>
    <w:rsid w:val="001B53EE"/>
    <w:rsid w:val="001B598D"/>
    <w:rsid w:val="001B6625"/>
    <w:rsid w:val="001E6218"/>
    <w:rsid w:val="001F4D81"/>
    <w:rsid w:val="00203DDA"/>
    <w:rsid w:val="00207D64"/>
    <w:rsid w:val="00222613"/>
    <w:rsid w:val="00222FCD"/>
    <w:rsid w:val="00224525"/>
    <w:rsid w:val="0023160E"/>
    <w:rsid w:val="00233D94"/>
    <w:rsid w:val="002365DE"/>
    <w:rsid w:val="00236AEB"/>
    <w:rsid w:val="0024535C"/>
    <w:rsid w:val="00246BCC"/>
    <w:rsid w:val="00250AEB"/>
    <w:rsid w:val="00252FDD"/>
    <w:rsid w:val="0025547D"/>
    <w:rsid w:val="00262502"/>
    <w:rsid w:val="002670B2"/>
    <w:rsid w:val="00270BA7"/>
    <w:rsid w:val="0027269E"/>
    <w:rsid w:val="00276B46"/>
    <w:rsid w:val="00276FC9"/>
    <w:rsid w:val="00282B3F"/>
    <w:rsid w:val="0028512B"/>
    <w:rsid w:val="002939E1"/>
    <w:rsid w:val="002954CE"/>
    <w:rsid w:val="002A03CE"/>
    <w:rsid w:val="002B0C3A"/>
    <w:rsid w:val="002B4B00"/>
    <w:rsid w:val="002D1D52"/>
    <w:rsid w:val="002D7CAB"/>
    <w:rsid w:val="002D7F6C"/>
    <w:rsid w:val="002E2257"/>
    <w:rsid w:val="002E2600"/>
    <w:rsid w:val="002E6DAC"/>
    <w:rsid w:val="002F4C40"/>
    <w:rsid w:val="00311B13"/>
    <w:rsid w:val="00314904"/>
    <w:rsid w:val="00326EA3"/>
    <w:rsid w:val="00331FE6"/>
    <w:rsid w:val="00344E85"/>
    <w:rsid w:val="00347374"/>
    <w:rsid w:val="00353C5D"/>
    <w:rsid w:val="00361431"/>
    <w:rsid w:val="003725E4"/>
    <w:rsid w:val="00382772"/>
    <w:rsid w:val="00383464"/>
    <w:rsid w:val="003B6B67"/>
    <w:rsid w:val="003C3FCC"/>
    <w:rsid w:val="003D5850"/>
    <w:rsid w:val="003E1BDE"/>
    <w:rsid w:val="003E3663"/>
    <w:rsid w:val="003F0C35"/>
    <w:rsid w:val="003F7A5E"/>
    <w:rsid w:val="004102E5"/>
    <w:rsid w:val="004120EF"/>
    <w:rsid w:val="00412B26"/>
    <w:rsid w:val="004131A0"/>
    <w:rsid w:val="00427C41"/>
    <w:rsid w:val="004357DF"/>
    <w:rsid w:val="00436B6C"/>
    <w:rsid w:val="00441074"/>
    <w:rsid w:val="00455F90"/>
    <w:rsid w:val="00455FB1"/>
    <w:rsid w:val="00466B18"/>
    <w:rsid w:val="00470100"/>
    <w:rsid w:val="00475AB4"/>
    <w:rsid w:val="004761CB"/>
    <w:rsid w:val="004800F1"/>
    <w:rsid w:val="00482F76"/>
    <w:rsid w:val="00485B53"/>
    <w:rsid w:val="00494AA8"/>
    <w:rsid w:val="004A63F4"/>
    <w:rsid w:val="004B7320"/>
    <w:rsid w:val="004C3ED6"/>
    <w:rsid w:val="004C6DF7"/>
    <w:rsid w:val="004C7B75"/>
    <w:rsid w:val="004D0E81"/>
    <w:rsid w:val="004D1D7A"/>
    <w:rsid w:val="004E1D43"/>
    <w:rsid w:val="004E6FDC"/>
    <w:rsid w:val="004F734C"/>
    <w:rsid w:val="00501332"/>
    <w:rsid w:val="00506A93"/>
    <w:rsid w:val="00510BE1"/>
    <w:rsid w:val="00511595"/>
    <w:rsid w:val="00512536"/>
    <w:rsid w:val="00520563"/>
    <w:rsid w:val="005241A2"/>
    <w:rsid w:val="00524AC3"/>
    <w:rsid w:val="00532B64"/>
    <w:rsid w:val="00532EA3"/>
    <w:rsid w:val="00533552"/>
    <w:rsid w:val="005375B1"/>
    <w:rsid w:val="00537691"/>
    <w:rsid w:val="00537CC2"/>
    <w:rsid w:val="00540BB9"/>
    <w:rsid w:val="005472F8"/>
    <w:rsid w:val="00557697"/>
    <w:rsid w:val="005635AD"/>
    <w:rsid w:val="00571217"/>
    <w:rsid w:val="00574850"/>
    <w:rsid w:val="0057636C"/>
    <w:rsid w:val="0058304F"/>
    <w:rsid w:val="00584BAF"/>
    <w:rsid w:val="005863C1"/>
    <w:rsid w:val="00587CF6"/>
    <w:rsid w:val="00591C7F"/>
    <w:rsid w:val="00593971"/>
    <w:rsid w:val="0059657C"/>
    <w:rsid w:val="005A225F"/>
    <w:rsid w:val="005A51CF"/>
    <w:rsid w:val="005A55FA"/>
    <w:rsid w:val="005A62E2"/>
    <w:rsid w:val="005B0EAC"/>
    <w:rsid w:val="005B5DAD"/>
    <w:rsid w:val="005C1858"/>
    <w:rsid w:val="005C428D"/>
    <w:rsid w:val="005C5954"/>
    <w:rsid w:val="005D2294"/>
    <w:rsid w:val="005D79AC"/>
    <w:rsid w:val="005F66E7"/>
    <w:rsid w:val="00603292"/>
    <w:rsid w:val="00603F3D"/>
    <w:rsid w:val="00605F68"/>
    <w:rsid w:val="006077C5"/>
    <w:rsid w:val="0061320F"/>
    <w:rsid w:val="006166A6"/>
    <w:rsid w:val="00620312"/>
    <w:rsid w:val="006233EC"/>
    <w:rsid w:val="00635020"/>
    <w:rsid w:val="00637A04"/>
    <w:rsid w:val="0064454F"/>
    <w:rsid w:val="00644DED"/>
    <w:rsid w:val="00656557"/>
    <w:rsid w:val="00663A38"/>
    <w:rsid w:val="00683DF2"/>
    <w:rsid w:val="00690477"/>
    <w:rsid w:val="006B2612"/>
    <w:rsid w:val="006D23B9"/>
    <w:rsid w:val="006E297C"/>
    <w:rsid w:val="006E475E"/>
    <w:rsid w:val="00701DDD"/>
    <w:rsid w:val="00703714"/>
    <w:rsid w:val="0070689E"/>
    <w:rsid w:val="00712EC9"/>
    <w:rsid w:val="00715E3C"/>
    <w:rsid w:val="00723942"/>
    <w:rsid w:val="00726727"/>
    <w:rsid w:val="007578C4"/>
    <w:rsid w:val="007619BF"/>
    <w:rsid w:val="00761BF0"/>
    <w:rsid w:val="00762D06"/>
    <w:rsid w:val="0076493D"/>
    <w:rsid w:val="007719BC"/>
    <w:rsid w:val="007768CE"/>
    <w:rsid w:val="00780D44"/>
    <w:rsid w:val="00782968"/>
    <w:rsid w:val="007839EB"/>
    <w:rsid w:val="007A0AD6"/>
    <w:rsid w:val="007A3090"/>
    <w:rsid w:val="007A427D"/>
    <w:rsid w:val="007C3F5A"/>
    <w:rsid w:val="007E3973"/>
    <w:rsid w:val="007F7302"/>
    <w:rsid w:val="0081336C"/>
    <w:rsid w:val="00823B4D"/>
    <w:rsid w:val="0083116A"/>
    <w:rsid w:val="00845A53"/>
    <w:rsid w:val="00855669"/>
    <w:rsid w:val="008646D3"/>
    <w:rsid w:val="00870F92"/>
    <w:rsid w:val="008718A5"/>
    <w:rsid w:val="00887CF6"/>
    <w:rsid w:val="00892F75"/>
    <w:rsid w:val="00895153"/>
    <w:rsid w:val="008A420C"/>
    <w:rsid w:val="008A4D22"/>
    <w:rsid w:val="008A796D"/>
    <w:rsid w:val="008B3A3C"/>
    <w:rsid w:val="008B6AD1"/>
    <w:rsid w:val="008C3801"/>
    <w:rsid w:val="008C486D"/>
    <w:rsid w:val="008D03F6"/>
    <w:rsid w:val="008D309A"/>
    <w:rsid w:val="008D467B"/>
    <w:rsid w:val="008D5F58"/>
    <w:rsid w:val="008E1FB6"/>
    <w:rsid w:val="008E69ED"/>
    <w:rsid w:val="008E7D9A"/>
    <w:rsid w:val="008F1049"/>
    <w:rsid w:val="008F723B"/>
    <w:rsid w:val="00916E6B"/>
    <w:rsid w:val="00923F70"/>
    <w:rsid w:val="00931BDC"/>
    <w:rsid w:val="009456F4"/>
    <w:rsid w:val="0095009A"/>
    <w:rsid w:val="009568FC"/>
    <w:rsid w:val="00957ACB"/>
    <w:rsid w:val="00965F83"/>
    <w:rsid w:val="00973649"/>
    <w:rsid w:val="009762CC"/>
    <w:rsid w:val="00976EA0"/>
    <w:rsid w:val="00990576"/>
    <w:rsid w:val="009A3F9F"/>
    <w:rsid w:val="009B6D2B"/>
    <w:rsid w:val="009C12DD"/>
    <w:rsid w:val="009C7D71"/>
    <w:rsid w:val="009D53F4"/>
    <w:rsid w:val="009D573B"/>
    <w:rsid w:val="009F5E46"/>
    <w:rsid w:val="00A0555C"/>
    <w:rsid w:val="00A10B3B"/>
    <w:rsid w:val="00A12249"/>
    <w:rsid w:val="00A16EFB"/>
    <w:rsid w:val="00A24D2B"/>
    <w:rsid w:val="00A3686D"/>
    <w:rsid w:val="00A37B75"/>
    <w:rsid w:val="00A52104"/>
    <w:rsid w:val="00A57667"/>
    <w:rsid w:val="00A5791F"/>
    <w:rsid w:val="00A60BFA"/>
    <w:rsid w:val="00A61B66"/>
    <w:rsid w:val="00A72E1C"/>
    <w:rsid w:val="00A95BFA"/>
    <w:rsid w:val="00AA7211"/>
    <w:rsid w:val="00AB23AA"/>
    <w:rsid w:val="00AB2C35"/>
    <w:rsid w:val="00AB3A40"/>
    <w:rsid w:val="00AB4086"/>
    <w:rsid w:val="00AB50BB"/>
    <w:rsid w:val="00AB6E16"/>
    <w:rsid w:val="00AC2552"/>
    <w:rsid w:val="00AC3E15"/>
    <w:rsid w:val="00AC5A18"/>
    <w:rsid w:val="00AC7E97"/>
    <w:rsid w:val="00AD1928"/>
    <w:rsid w:val="00AD399A"/>
    <w:rsid w:val="00AD7A82"/>
    <w:rsid w:val="00AE1172"/>
    <w:rsid w:val="00AF69CC"/>
    <w:rsid w:val="00AF75CC"/>
    <w:rsid w:val="00B01AE6"/>
    <w:rsid w:val="00B10458"/>
    <w:rsid w:val="00B10460"/>
    <w:rsid w:val="00B113E3"/>
    <w:rsid w:val="00B12A5F"/>
    <w:rsid w:val="00B26D9F"/>
    <w:rsid w:val="00B27C00"/>
    <w:rsid w:val="00B352BA"/>
    <w:rsid w:val="00B358F9"/>
    <w:rsid w:val="00B469E0"/>
    <w:rsid w:val="00B50C9A"/>
    <w:rsid w:val="00B534DD"/>
    <w:rsid w:val="00B57384"/>
    <w:rsid w:val="00B64E34"/>
    <w:rsid w:val="00B66FA4"/>
    <w:rsid w:val="00B8211D"/>
    <w:rsid w:val="00B846D2"/>
    <w:rsid w:val="00B847CF"/>
    <w:rsid w:val="00B9116F"/>
    <w:rsid w:val="00B954D8"/>
    <w:rsid w:val="00B971AE"/>
    <w:rsid w:val="00BA59AB"/>
    <w:rsid w:val="00BB36A3"/>
    <w:rsid w:val="00BC0932"/>
    <w:rsid w:val="00BC2F27"/>
    <w:rsid w:val="00BD0DB7"/>
    <w:rsid w:val="00BD2D62"/>
    <w:rsid w:val="00BD60F2"/>
    <w:rsid w:val="00BE0BA8"/>
    <w:rsid w:val="00BE6257"/>
    <w:rsid w:val="00BF0A35"/>
    <w:rsid w:val="00BF6E23"/>
    <w:rsid w:val="00C01951"/>
    <w:rsid w:val="00C0630A"/>
    <w:rsid w:val="00C06971"/>
    <w:rsid w:val="00C2652A"/>
    <w:rsid w:val="00C45022"/>
    <w:rsid w:val="00C450F7"/>
    <w:rsid w:val="00C46CFB"/>
    <w:rsid w:val="00C54EC1"/>
    <w:rsid w:val="00C561F2"/>
    <w:rsid w:val="00C85ABC"/>
    <w:rsid w:val="00C93093"/>
    <w:rsid w:val="00C93FB3"/>
    <w:rsid w:val="00C978A9"/>
    <w:rsid w:val="00CB3251"/>
    <w:rsid w:val="00CC2584"/>
    <w:rsid w:val="00CC5ADB"/>
    <w:rsid w:val="00CD0FD5"/>
    <w:rsid w:val="00CD11ED"/>
    <w:rsid w:val="00CD331B"/>
    <w:rsid w:val="00D0358C"/>
    <w:rsid w:val="00D10B86"/>
    <w:rsid w:val="00D11317"/>
    <w:rsid w:val="00D12112"/>
    <w:rsid w:val="00D2767F"/>
    <w:rsid w:val="00D36676"/>
    <w:rsid w:val="00D3783F"/>
    <w:rsid w:val="00D43348"/>
    <w:rsid w:val="00D44758"/>
    <w:rsid w:val="00D50C44"/>
    <w:rsid w:val="00D53E3E"/>
    <w:rsid w:val="00D5418B"/>
    <w:rsid w:val="00D5651C"/>
    <w:rsid w:val="00D6130D"/>
    <w:rsid w:val="00D62F70"/>
    <w:rsid w:val="00D8737D"/>
    <w:rsid w:val="00D9026E"/>
    <w:rsid w:val="00D90B51"/>
    <w:rsid w:val="00D90C8D"/>
    <w:rsid w:val="00D923BD"/>
    <w:rsid w:val="00D943E0"/>
    <w:rsid w:val="00D947B9"/>
    <w:rsid w:val="00DA4D92"/>
    <w:rsid w:val="00DB1651"/>
    <w:rsid w:val="00DB615B"/>
    <w:rsid w:val="00DC15D7"/>
    <w:rsid w:val="00DC6D65"/>
    <w:rsid w:val="00DE0321"/>
    <w:rsid w:val="00DF0C06"/>
    <w:rsid w:val="00DF75C3"/>
    <w:rsid w:val="00E23367"/>
    <w:rsid w:val="00E2430E"/>
    <w:rsid w:val="00E319F8"/>
    <w:rsid w:val="00E427B4"/>
    <w:rsid w:val="00E42FC1"/>
    <w:rsid w:val="00E45E7F"/>
    <w:rsid w:val="00E46E47"/>
    <w:rsid w:val="00E47E20"/>
    <w:rsid w:val="00E514C4"/>
    <w:rsid w:val="00E53336"/>
    <w:rsid w:val="00E579FC"/>
    <w:rsid w:val="00E60406"/>
    <w:rsid w:val="00E60D82"/>
    <w:rsid w:val="00E649F8"/>
    <w:rsid w:val="00E66CB4"/>
    <w:rsid w:val="00E72AB3"/>
    <w:rsid w:val="00E768F5"/>
    <w:rsid w:val="00E81175"/>
    <w:rsid w:val="00E868C7"/>
    <w:rsid w:val="00E87953"/>
    <w:rsid w:val="00E91167"/>
    <w:rsid w:val="00E95B97"/>
    <w:rsid w:val="00EA0B8D"/>
    <w:rsid w:val="00EA7B9D"/>
    <w:rsid w:val="00EB2C18"/>
    <w:rsid w:val="00EC0714"/>
    <w:rsid w:val="00ED6A5D"/>
    <w:rsid w:val="00EE560A"/>
    <w:rsid w:val="00F00C6F"/>
    <w:rsid w:val="00F03055"/>
    <w:rsid w:val="00F06E01"/>
    <w:rsid w:val="00F169B8"/>
    <w:rsid w:val="00F23889"/>
    <w:rsid w:val="00F26013"/>
    <w:rsid w:val="00F26E28"/>
    <w:rsid w:val="00F26F11"/>
    <w:rsid w:val="00F27FB5"/>
    <w:rsid w:val="00F418DC"/>
    <w:rsid w:val="00F433F2"/>
    <w:rsid w:val="00F509AD"/>
    <w:rsid w:val="00F53FF5"/>
    <w:rsid w:val="00F6729F"/>
    <w:rsid w:val="00F67CE0"/>
    <w:rsid w:val="00F72952"/>
    <w:rsid w:val="00F75D94"/>
    <w:rsid w:val="00F80168"/>
    <w:rsid w:val="00F85BD9"/>
    <w:rsid w:val="00FA31A3"/>
    <w:rsid w:val="00FC0B37"/>
    <w:rsid w:val="00FC22AC"/>
    <w:rsid w:val="00FD4FB9"/>
    <w:rsid w:val="00FE79C5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85D412"/>
  <w15:chartTrackingRefBased/>
  <w15:docId w15:val="{D60E8B80-548B-448D-BD67-8289A29A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3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jlerskole@sejlcenternivaa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dn.shopify.com/s/files/1/1571/6335/files/Velocitek_ProStart_v2.0_01082021.pdf?v=16101268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jlerskole@sejlcenternivaa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bab56c-cb8e-4113-8624-e46783b0d95b}" enabled="1" method="Privileged" siteId="{0e17f90f-88a3-4f93-a5d7-cc847cff30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Knudsen, Niels</dc:creator>
  <cp:keywords/>
  <dc:description/>
  <cp:lastModifiedBy>Knudsen, Niels</cp:lastModifiedBy>
  <cp:revision>17</cp:revision>
  <cp:lastPrinted>2024-04-08T07:25:00Z</cp:lastPrinted>
  <dcterms:created xsi:type="dcterms:W3CDTF">2024-03-20T12:12:00Z</dcterms:created>
  <dcterms:modified xsi:type="dcterms:W3CDTF">2025-06-06T09:12:00Z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bab56c-cb8e-4113-8624-e46783b0d95b_Enabled">
    <vt:lpwstr>true</vt:lpwstr>
  </property>
  <property fmtid="{D5CDD505-2E9C-101B-9397-08002B2CF9AE}" pid="3" name="MSIP_Label_c8bab56c-cb8e-4113-8624-e46783b0d95b_SetDate">
    <vt:lpwstr>2021-05-05T06:59:26Z</vt:lpwstr>
  </property>
  <property fmtid="{D5CDD505-2E9C-101B-9397-08002B2CF9AE}" pid="4" name="MSIP_Label_c8bab56c-cb8e-4113-8624-e46783b0d95b_Method">
    <vt:lpwstr>Privileged</vt:lpwstr>
  </property>
  <property fmtid="{D5CDD505-2E9C-101B-9397-08002B2CF9AE}" pid="5" name="MSIP_Label_c8bab56c-cb8e-4113-8624-e46783b0d95b_Name">
    <vt:lpwstr>Without Visual Marking_0</vt:lpwstr>
  </property>
  <property fmtid="{D5CDD505-2E9C-101B-9397-08002B2CF9AE}" pid="6" name="MSIP_Label_c8bab56c-cb8e-4113-8624-e46783b0d95b_SiteId">
    <vt:lpwstr>0e17f90f-88a3-4f93-a5d7-cc847cff307e</vt:lpwstr>
  </property>
  <property fmtid="{D5CDD505-2E9C-101B-9397-08002B2CF9AE}" pid="7" name="MSIP_Label_c8bab56c-cb8e-4113-8624-e46783b0d95b_ActionId">
    <vt:lpwstr>aae4ee3a-384f-40aa-89cb-e0104e6b15c9</vt:lpwstr>
  </property>
  <property fmtid="{D5CDD505-2E9C-101B-9397-08002B2CF9AE}" pid="8" name="MSIP_Label_c8bab56c-cb8e-4113-8624-e46783b0d95b_ContentBits">
    <vt:lpwstr>0</vt:lpwstr>
  </property>
</Properties>
</file>